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C510C" w14:textId="249C042A" w:rsidR="007D3D97" w:rsidRDefault="00810F98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875E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767808" behindDoc="1" locked="0" layoutInCell="1" allowOverlap="1" wp14:anchorId="10588F6F" wp14:editId="1373BEAC">
                <wp:simplePos x="0" y="0"/>
                <wp:positionH relativeFrom="margin">
                  <wp:posOffset>5427345</wp:posOffset>
                </wp:positionH>
                <wp:positionV relativeFrom="paragraph">
                  <wp:posOffset>-224485</wp:posOffset>
                </wp:positionV>
                <wp:extent cx="921600" cy="316800"/>
                <wp:effectExtent l="0" t="0" r="12065" b="26670"/>
                <wp:wrapNone/>
                <wp:docPr id="16545592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1600" cy="31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955C4" w14:textId="77777777" w:rsidR="00810F98" w:rsidRPr="004505E9" w:rsidRDefault="00810F98" w:rsidP="00810F9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เอกสาร</w:t>
                            </w:r>
                            <w:r w:rsidRPr="0068554E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588F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7.35pt;margin-top:-17.7pt;width:72.55pt;height:24.95pt;z-index:-251548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">
                <v:textbox>
                  <w:txbxContent>
                    <w:p w14:paraId="1A3955C4" w14:textId="77777777" w:rsidR="00810F98" w:rsidRPr="004505E9" w:rsidRDefault="00810F98" w:rsidP="00810F98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เอกสาร</w:t>
                      </w:r>
                      <w:r w:rsidRPr="0068554E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3D97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แบบตอบรับการ</w:t>
      </w:r>
      <w:r w:rsidR="007D3D97"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ประชุม</w:t>
      </w:r>
      <w:r w:rsidR="007D3D97"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ชี้แจงการจัดทำข้อมูลรายงานการติดตามประเมินผล</w:t>
      </w:r>
    </w:p>
    <w:p w14:paraId="61FE2C99" w14:textId="2D07E6D8" w:rsidR="007D3D97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11BFA">
        <w:rPr>
          <w:rFonts w:ascii="TH SarabunIT๙" w:hAnsi="TH SarabunIT๙" w:cs="TH SarabunIT๙"/>
          <w:b/>
          <w:bCs/>
          <w:sz w:val="32"/>
          <w:szCs w:val="32"/>
          <w:cs/>
        </w:rPr>
        <w:t>การบริหารจัดการความเสี่ยงและการควบคุมภายในของกรมป่าไม้ ประจำปีงบประมาณ พ.ศ. 256</w:t>
      </w:r>
      <w:r w:rsidR="00810F98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</w:p>
    <w:p w14:paraId="6F01D15B" w14:textId="123C7D71" w:rsidR="007D3D97" w:rsidRDefault="007D3D97" w:rsidP="007D3D9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>ในวัน</w:t>
      </w:r>
      <w:r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พุธ</w:t>
      </w: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 </w:t>
      </w:r>
      <w:r w:rsidR="00810F98"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256</w:t>
      </w:r>
      <w:r w:rsidR="00F202D9"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เวลา </w:t>
      </w:r>
      <w:r w:rsidR="008136BD"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13</w:t>
      </w:r>
      <w:r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.</w:t>
      </w:r>
      <w:r w:rsidR="008136BD"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Pr="008136B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0 </w:t>
      </w:r>
      <w:r w:rsidRPr="008136BD">
        <w:rPr>
          <w:rFonts w:ascii="TH SarabunIT๙" w:hAnsi="TH SarabunIT๙" w:cs="TH SarabunIT๙"/>
          <w:b/>
          <w:bCs/>
          <w:sz w:val="32"/>
          <w:szCs w:val="32"/>
          <w:cs/>
        </w:rPr>
        <w:t>น.</w:t>
      </w: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63911E54" w14:textId="51457227" w:rsidR="009E0A13" w:rsidRDefault="007D3D97" w:rsidP="004C148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1213E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23B2357" w14:textId="77777777" w:rsidR="004C1484" w:rsidRPr="004C1484" w:rsidRDefault="004C1484" w:rsidP="004C1484">
      <w:pPr>
        <w:jc w:val="center"/>
        <w:rPr>
          <w:rFonts w:ascii="TH SarabunIT๙" w:hAnsi="TH SarabunIT๙" w:cs="TH SarabunIT๙"/>
          <w:sz w:val="24"/>
          <w:szCs w:val="24"/>
        </w:rPr>
      </w:pPr>
    </w:p>
    <w:p w14:paraId="4C2CAB83" w14:textId="38FDA745" w:rsidR="001213E6" w:rsidRDefault="00C1267A" w:rsidP="007D3336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4D74671C">
                <wp:simplePos x="0" y="0"/>
                <wp:positionH relativeFrom="margin">
                  <wp:posOffset>9525</wp:posOffset>
                </wp:positionH>
                <wp:positionV relativeFrom="paragraph">
                  <wp:posOffset>29210</wp:posOffset>
                </wp:positionV>
                <wp:extent cx="5876925" cy="9525"/>
                <wp:effectExtent l="0" t="19050" r="4762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7692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29198B7B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.75pt,2.3pt" to="463.5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" strokeweight="4.5pt">
                <v:stroke linestyle="thinThick"/>
                <w10:wrap anchorx="margin"/>
              </v:line>
            </w:pict>
          </mc:Fallback>
        </mc:AlternateContent>
      </w:r>
      <w:r w:rsidR="007D3336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 xml:space="preserve"> (</w:t>
      </w:r>
      <w:r w:rsidR="00B33D2D" w:rsidRPr="00B33D2D">
        <w:rPr>
          <w:rFonts w:ascii="TH SarabunIT๙" w:hAnsi="TH SarabunIT๙" w:cs="TH SarabunIT๙"/>
          <w:sz w:val="32"/>
          <w:szCs w:val="32"/>
          <w:cs/>
        </w:rPr>
        <w:t>ศูนย์เทคโนโลยีสารสนเทศและการสื่อสาร</w:t>
      </w:r>
      <w:r w:rsidR="003476E4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1866A4E" w14:textId="235D3200" w:rsidR="00532D3D" w:rsidRDefault="00532D3D" w:rsidP="00C1267A">
      <w:pPr>
        <w:tabs>
          <w:tab w:val="left" w:pos="5245"/>
          <w:tab w:val="left" w:pos="9214"/>
        </w:tabs>
        <w:spacing w:before="60"/>
        <w:rPr>
          <w:rFonts w:ascii="TH SarabunIT๙" w:hAnsi="TH SarabunIT๙" w:cs="TH SarabunIT๙"/>
          <w:sz w:val="32"/>
          <w:szCs w:val="32"/>
          <w:u w:val="dotted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bookmarkStart w:id="0" w:name="_Hlk165290046"/>
      <w:r w:rsidR="004505E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601FA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810F98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</w:t>
      </w:r>
      <w:r w:rsidR="00B33D2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="00B33D2D" w:rsidRPr="00B33D2D">
        <w:rPr>
          <w:rFonts w:ascii="TH SarabunIT๙" w:hAnsi="TH SarabunIT๙" w:cs="TH SarabunIT๙"/>
          <w:sz w:val="32"/>
          <w:szCs w:val="32"/>
          <w:u w:val="dotted"/>
          <w:cs/>
        </w:rPr>
        <w:t>ผู้อำนวยการส่วนอำนวยการ</w:t>
      </w:r>
      <w:r w:rsidR="00601FAB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0C525A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</w:p>
    <w:bookmarkEnd w:id="0"/>
    <w:p w14:paraId="7BA689E3" w14:textId="1924B5AC" w:rsidR="009E0A13" w:rsidRPr="009E0A13" w:rsidRDefault="009E0A13" w:rsidP="009E0A13">
      <w:pPr>
        <w:pStyle w:val="aa"/>
        <w:numPr>
          <w:ilvl w:val="0"/>
          <w:numId w:val="4"/>
        </w:numPr>
        <w:tabs>
          <w:tab w:val="left" w:pos="540"/>
        </w:tabs>
        <w:spacing w:before="240"/>
        <w:ind w:left="992" w:right="6" w:hanging="425"/>
        <w:contextualSpacing w:val="0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>
        <w:rPr>
          <w:rFonts w:ascii="TH SarabunIT๙" w:hAnsi="TH SarabunIT๙" w:cs="TH SarabunIT๙" w:hint="cs"/>
          <w:sz w:val="32"/>
          <w:szCs w:val="32"/>
          <w:cs/>
        </w:rPr>
        <w:t>ด้วยตนเอง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191E763A" w:rsidR="00D91BCD" w:rsidRPr="00BC4D29" w:rsidRDefault="00D91BCD" w:rsidP="00BC4D29">
      <w:pPr>
        <w:pStyle w:val="aa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มอบหมายผู้แทน </w:t>
      </w:r>
    </w:p>
    <w:p w14:paraId="19A4D18C" w14:textId="58F3B974" w:rsidR="00472688" w:rsidRPr="005B1F2A" w:rsidRDefault="00CF7DE4" w:rsidP="00601FAB">
      <w:pPr>
        <w:tabs>
          <w:tab w:val="left" w:pos="9214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27727A9E" w:rsidR="00472688" w:rsidRPr="005B1F2A" w:rsidRDefault="00472688" w:rsidP="001213E6">
      <w:pPr>
        <w:ind w:right="3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40C8C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ร่วมประชุมแทน</w:t>
      </w:r>
    </w:p>
    <w:p w14:paraId="1FFEC9FD" w14:textId="4279C437" w:rsidR="00EB7948" w:rsidRDefault="00472688" w:rsidP="00C1267A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  <w:u w:val="dotted"/>
        </w:rPr>
      </w:pPr>
      <w:bookmarkStart w:id="1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2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93A3106" w14:textId="77777777" w:rsidR="00C95969" w:rsidRPr="00EA3D95" w:rsidRDefault="00C95969" w:rsidP="00C95969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EA3D95">
        <w:rPr>
          <w:rFonts w:ascii="TH SarabunIT๙" w:hAnsi="TH SarabunIT๙" w:cs="TH SarabunIT๙" w:hint="cs"/>
          <w:sz w:val="32"/>
          <w:szCs w:val="32"/>
          <w:cs/>
        </w:rPr>
        <w:t>รายละเอียดตามคำสั่งรักษาการในตำแหน่งผู้อำนวยการส่วนอำนวยการที่แนบมาพร้อมนี้</w:t>
      </w:r>
    </w:p>
    <w:p w14:paraId="3E3DB2A7" w14:textId="18F19A55" w:rsidR="00C1267A" w:rsidRDefault="00C1267A" w:rsidP="007D3D97">
      <w:pPr>
        <w:tabs>
          <w:tab w:val="left" w:pos="4536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0AE0627" wp14:editId="3C3C8CFE">
                <wp:simplePos x="0" y="0"/>
                <wp:positionH relativeFrom="margin">
                  <wp:align>right</wp:align>
                </wp:positionH>
                <wp:positionV relativeFrom="paragraph">
                  <wp:posOffset>125730</wp:posOffset>
                </wp:positionV>
                <wp:extent cx="5895975" cy="28575"/>
                <wp:effectExtent l="0" t="0" r="28575" b="28575"/>
                <wp:wrapNone/>
                <wp:docPr id="9222424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5975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4496D174" id="Straight Connector 1" o:spid="_x0000_s1026" style="position:absolute;z-index:2517575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3.05pt,9.9pt" to="877.3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" strokecolor="black [3040]">
                <w10:wrap anchorx="margin"/>
              </v:line>
            </w:pict>
          </mc:Fallback>
        </mc:AlternateContent>
      </w:r>
      <w:bookmarkEnd w:id="1"/>
      <w:bookmarkEnd w:id="2"/>
    </w:p>
    <w:p w14:paraId="54F0F44E" w14:textId="6A22E9F1" w:rsidR="005925C4" w:rsidRPr="00C1267A" w:rsidRDefault="00C1267A" w:rsidP="00C1267A">
      <w:pPr>
        <w:tabs>
          <w:tab w:val="left" w:pos="540"/>
          <w:tab w:val="left" w:pos="1418"/>
        </w:tabs>
        <w:ind w:right="6"/>
        <w:jc w:val="both"/>
        <w:rPr>
          <w:rFonts w:ascii="TH SarabunIT๙" w:hAnsi="TH SarabunIT๙" w:cs="TH SarabunIT๙"/>
          <w:spacing w:val="-2"/>
          <w:sz w:val="32"/>
          <w:szCs w:val="32"/>
        </w:rPr>
      </w:pPr>
      <w:r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และขอส่ง</w:t>
      </w:r>
      <w:r w:rsidR="00740C8C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เจ้าหน้าที่ที่เกี่ยวข้อง</w:t>
      </w:r>
      <w:r w:rsidR="00444071" w:rsidRPr="00C1267A">
        <w:rPr>
          <w:rFonts w:ascii="TH SarabunIT๙" w:hAnsi="TH SarabunIT๙" w:cs="TH SarabunIT๙" w:hint="cs"/>
          <w:spacing w:val="-2"/>
          <w:sz w:val="32"/>
          <w:szCs w:val="32"/>
          <w:cs/>
        </w:rPr>
        <w:t>กับการจัดทำข้อมูล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>การบริหารจัดการความเสี่ยงและการควบคุมภายในของกรมป่าไม้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จำนวน</w:t>
      </w:r>
      <w:r w:rsidR="00F202D9" w:rsidRP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  </w:t>
      </w:r>
      <w:r w:rsidR="00F202D9">
        <w:rPr>
          <w:rFonts w:ascii="TH SarabunIT๙" w:hAnsi="TH SarabunIT๙" w:cs="TH SarabunIT๙" w:hint="cs"/>
          <w:spacing w:val="-2"/>
          <w:sz w:val="32"/>
          <w:szCs w:val="32"/>
          <w:u w:val="dotted"/>
          <w:cs/>
        </w:rPr>
        <w:t xml:space="preserve">1  </w:t>
      </w:r>
      <w:r>
        <w:rPr>
          <w:rFonts w:ascii="TH SarabunIT๙" w:hAnsi="TH SarabunIT๙" w:cs="TH SarabunIT๙" w:hint="cs"/>
          <w:spacing w:val="-2"/>
          <w:sz w:val="32"/>
          <w:szCs w:val="32"/>
          <w:cs/>
        </w:rPr>
        <w:t>คน คือ</w:t>
      </w:r>
      <w:r w:rsidR="00444071" w:rsidRPr="00C1267A">
        <w:rPr>
          <w:rFonts w:ascii="TH SarabunIT๙" w:hAnsi="TH SarabunIT๙" w:cs="TH SarabunIT๙"/>
          <w:spacing w:val="-2"/>
          <w:sz w:val="32"/>
          <w:szCs w:val="32"/>
          <w:cs/>
        </w:rPr>
        <w:t xml:space="preserve"> </w:t>
      </w:r>
    </w:p>
    <w:p w14:paraId="65CA532A" w14:textId="3B780FFA" w:rsidR="00D33880" w:rsidRPr="00444071" w:rsidRDefault="005925C4" w:rsidP="00F202D9">
      <w:pPr>
        <w:pStyle w:val="aa"/>
        <w:tabs>
          <w:tab w:val="left" w:pos="0"/>
          <w:tab w:val="left" w:pos="5245"/>
          <w:tab w:val="left" w:pos="5670"/>
          <w:tab w:val="left" w:pos="9214"/>
        </w:tabs>
        <w:spacing w:before="120"/>
        <w:ind w:left="2880" w:right="6" w:hanging="2880"/>
        <w:jc w:val="both"/>
        <w:rPr>
          <w:rFonts w:ascii="TH SarabunIT๙" w:hAnsi="TH SarabunIT๙" w:cs="TH SarabunIT๙"/>
          <w:sz w:val="32"/>
          <w:szCs w:val="32"/>
        </w:rPr>
      </w:pPr>
      <w:r w:rsidRPr="00444071">
        <w:rPr>
          <w:rFonts w:ascii="TH SarabunIT๙" w:hAnsi="TH SarabunIT๙" w:cs="TH SarabunIT๙" w:hint="cs"/>
          <w:sz w:val="32"/>
          <w:szCs w:val="32"/>
          <w:cs/>
        </w:rPr>
        <w:t>(นาย/นาง/นางสาว)</w:t>
      </w:r>
      <w:r w:rsidR="00D33880" w:rsidRPr="00444071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D33880" w:rsidRPr="00444071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444071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07F3402" w14:textId="539BAC3C" w:rsidR="005925C4" w:rsidRPr="00EB7948" w:rsidRDefault="005925C4" w:rsidP="00F202D9">
      <w:pPr>
        <w:tabs>
          <w:tab w:val="left" w:pos="4678"/>
          <w:tab w:val="left" w:pos="4820"/>
          <w:tab w:val="left" w:pos="9214"/>
        </w:tabs>
        <w:spacing w:after="60"/>
        <w:ind w:right="-284"/>
        <w:jc w:val="both"/>
        <w:rPr>
          <w:rFonts w:ascii="TH SarabunIT๙" w:hAnsi="TH SarabunIT๙" w:cs="TH SarabunIT๙"/>
          <w:sz w:val="32"/>
          <w:szCs w:val="32"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E-mail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</w:p>
    <w:p w14:paraId="08EB1A18" w14:textId="3B6A494B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778A9A6F" w14:textId="77777777" w:rsidR="00F202D9" w:rsidRDefault="00F202D9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3E54D20D" w14:textId="77777777" w:rsidR="007D3D97" w:rsidRDefault="007D3D97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570B1390" w14:textId="77777777" w:rsidR="007D3D97" w:rsidRPr="00B4271E" w:rsidRDefault="007D3D97" w:rsidP="007D3D97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EFA6928" w14:textId="77777777" w:rsidR="007D3D97" w:rsidRPr="0034229B" w:rsidRDefault="007D3D97" w:rsidP="007D3D97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47A1084F" w14:textId="77777777" w:rsidR="007D3D97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sz w:val="32"/>
          <w:szCs w:val="32"/>
        </w:rPr>
      </w:pPr>
    </w:p>
    <w:p w14:paraId="37540380" w14:textId="740DD5E5" w:rsidR="007D3D97" w:rsidRDefault="007D3D97" w:rsidP="00601FAB">
      <w:pPr>
        <w:tabs>
          <w:tab w:val="left" w:pos="540"/>
        </w:tabs>
        <w:spacing w:after="120"/>
        <w:ind w:right="6"/>
        <w:rPr>
          <w:rFonts w:ascii="TH SarabunIT๙" w:hAnsi="TH SarabunIT๙" w:cs="TH SarabunIT๙"/>
          <w:sz w:val="32"/>
          <w:szCs w:val="32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2DA1CF9" wp14:editId="449662CF">
                <wp:simplePos x="0" y="0"/>
                <wp:positionH relativeFrom="margin">
                  <wp:posOffset>0</wp:posOffset>
                </wp:positionH>
                <wp:positionV relativeFrom="paragraph">
                  <wp:posOffset>271780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>
            <w:pict>
              <v:line w14:anchorId="57DFB619" id="Straight Connector 1" o:spid="_x0000_s1026" style="position:absolute;flip:y;z-index:251765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1.4pt" to="456.3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AXZjCQ2QAAAAYBAAAPAAAA&#10;ZHJzL2Rvd25yZXYueG1sTI9LT8MwEITvSPwHa5G4USehqkKIU1WVuNPHpTc3XuJQvxQ7j/57lhMc&#10;d2Y08229XaxhEw6x905AvsqAoWu96l0n4Hz6eCmBxSSdksY7FHDHCNvm8aGWlfKzO+B0TB2jEhcr&#10;KUCnFCrOY6vRyrjyAR15X36wMtE5dFwNcqZya3iRZRtuZe9oQcuAe43t7ThaAeG0LtP3dL+dwzhf&#10;Xnf+sP80Wojnp2X3Dizhkv7C8ItP6NAQ09WPTkVmBNAjScC6IH5y3/JiA+xKQpkDb2r+H7/5AQ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BdmMJDZAAAABg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2D172410" w14:textId="77777777" w:rsidR="007D3D97" w:rsidRPr="00A711B2" w:rsidRDefault="007D3D97" w:rsidP="00601FAB">
      <w:pPr>
        <w:tabs>
          <w:tab w:val="left" w:pos="540"/>
        </w:tabs>
        <w:spacing w:before="240"/>
        <w:ind w:right="6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hyperlink r:id="rId8" w:history="1">
        <w:r w:rsidRPr="00A711B2">
          <w:rPr>
            <w:rStyle w:val="ab"/>
            <w:rFonts w:ascii="TH SarabunIT๙" w:hAnsi="TH SarabunIT๙" w:cs="TH SarabunIT๙"/>
            <w:b/>
            <w:bCs/>
            <w:color w:val="auto"/>
            <w:sz w:val="28"/>
            <w:u w:val="none"/>
          </w:rPr>
          <w:t>rfd_me@hotmail.com</w:t>
        </w:r>
      </w:hyperlink>
    </w:p>
    <w:p w14:paraId="6BCF3621" w14:textId="77777777" w:rsidR="007D3D97" w:rsidRPr="00A711B2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11B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และส่งในรูปแบบหนังสือราชการมาที่สำนักแผนงานและสารสนเทศ</w:t>
      </w:r>
    </w:p>
    <w:p w14:paraId="075C724C" w14:textId="54896CBA" w:rsidR="007D3D97" w:rsidRPr="004754FB" w:rsidRDefault="007D3D97" w:rsidP="007D3D97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sz w:val="28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58597DAF" wp14:editId="7C377E48">
                <wp:simplePos x="0" y="0"/>
                <wp:positionH relativeFrom="margin">
                  <wp:posOffset>-322580</wp:posOffset>
                </wp:positionH>
                <wp:positionV relativeFrom="paragraph">
                  <wp:posOffset>171450</wp:posOffset>
                </wp:positionV>
                <wp:extent cx="6262370" cy="235267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2352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2A13A" w14:textId="45D65CE2" w:rsidR="00A86C37" w:rsidRPr="00132F52" w:rsidRDefault="00A86C37" w:rsidP="000304F1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904589" w:rsidRPr="0090458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ผู้ลงนามในแบบตอบรับการประชุม</w:t>
                            </w:r>
                            <w:r w:rsidR="00904589" w:rsidRPr="0090458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="00904589" w:rsidRPr="0090458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 w:rsidR="00904589" w:rsidRPr="0090458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="00904589" w:rsidRPr="00904589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ยกเว้นกรณีที่คณะทำงานตามคำสั่งแต่งตั้งบุคคลนั้น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 w:rsidR="00904589" w:rsidRPr="0090458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ลงนามแทนได้ พร้อมแนบคำสั่งรักษาการในตำแหน่งผู้อำนวยการส่วนอำนวยการ</w:t>
                            </w:r>
                          </w:p>
                          <w:p w14:paraId="2D2FA391" w14:textId="4F877386" w:rsidR="00A86C37" w:rsidRPr="00132F52" w:rsidRDefault="00A86C37" w:rsidP="000304F1">
                            <w:pPr>
                              <w:tabs>
                                <w:tab w:val="left" w:pos="993"/>
                              </w:tabs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โปรดแจ้งรายชื่อผู้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เข้าร่วมประชุม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ไม่เกินหน่วยงานละ </w:t>
                            </w:r>
                            <w:r w:rsidR="00F202D9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ประกอบด้วย คณะทำงานตามคำสั่งแต่งตั้ง 1 ท่าน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="000304F1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และเจ้าหน้าที่ที่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เกี่ยวข้องกับการจัดทำข้อมูล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ฯ </w:t>
                            </w:r>
                            <w:r w:rsidR="009B0B39" w:rsidRPr="009B0B3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ไม่เกินหน่วยงานละ </w:t>
                            </w:r>
                            <w:r w:rsid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1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ท่าน</w:t>
                            </w:r>
                          </w:p>
                          <w:p w14:paraId="17A2C6A6" w14:textId="77777777" w:rsidR="00A86C37" w:rsidRPr="00132F52" w:rsidRDefault="00A86C37" w:rsidP="00756633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AAB8108" w14:textId="77777777" w:rsidR="00A86C37" w:rsidRPr="004754FB" w:rsidRDefault="00A86C37" w:rsidP="00756633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พัส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วี ไตรยะพาน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ิช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</w:t>
                            </w:r>
                            <w:proofErr w:type="spellStart"/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ัญญา</w:t>
                            </w:r>
                            <w:proofErr w:type="spellEnd"/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29C97E23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โทร 0 - 2561 - 4292 - 3 ต่อ 5063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31F8BB30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4. 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สำหรับเอกสารประกอบการประชุม ท่านสามารถดาวน์โหลดได้ตั้งแต่วัน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อังคาร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ที่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กันยายน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256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8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2E31FC4D" w14:textId="77777777" w:rsidR="00F202D9" w:rsidRPr="00F202D9" w:rsidRDefault="00F202D9" w:rsidP="00F202D9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  <w:t>เวลา 1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.</w:t>
                            </w:r>
                            <w:r w:rsidRPr="00F202D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0</w:t>
                            </w:r>
                            <w:r w:rsidRPr="00F202D9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0 น. เป็นต้นไป</w:t>
                            </w:r>
                          </w:p>
                          <w:p w14:paraId="1AB0BA63" w14:textId="47F73392" w:rsidR="007D3D97" w:rsidRPr="00132F52" w:rsidRDefault="007D3D97" w:rsidP="007D3D97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597DAF" id="กล่องข้อความ 2" o:spid="_x0000_s1027" type="#_x0000_t202" style="position:absolute;left:0;text-align:left;margin-left:-25.4pt;margin-top:13.5pt;width:493.1pt;height:185.25pt;z-index:-25155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" filled="f" stroked="f">
                <v:textbox>
                  <w:txbxContent>
                    <w:p w14:paraId="3AF2A13A" w14:textId="45D65CE2" w:rsidR="00A86C37" w:rsidRPr="00132F52" w:rsidRDefault="00A86C37" w:rsidP="000304F1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904589" w:rsidRPr="0090458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</w:t>
                      </w:r>
                      <w:r w:rsidR="00904589" w:rsidRPr="0090458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="00904589" w:rsidRPr="0090458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 w:rsidR="00904589" w:rsidRPr="00904589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="00904589" w:rsidRPr="00904589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ยกเว้นกรณีที่คณะทำงานตามคำสั่งแต่งตั้งบุคคลนั้น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 w:rsidR="00904589" w:rsidRPr="0090458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ลงนามแทนได้ พร้อมแนบคำสั่งรักษาการในตำแหน่งผู้อำนวยการส่วนอำนวยการ</w:t>
                      </w:r>
                    </w:p>
                    <w:p w14:paraId="2D2FA391" w14:textId="4F877386" w:rsidR="00A86C37" w:rsidRPr="00132F52" w:rsidRDefault="00A86C37" w:rsidP="000304F1">
                      <w:pPr>
                        <w:tabs>
                          <w:tab w:val="left" w:pos="993"/>
                        </w:tabs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โปรดแจ้งรายชื่อผู้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เข้าร่วมประชุม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ไม่เกินหน่วยงานละ </w:t>
                      </w:r>
                      <w:r w:rsidR="00F202D9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ประกอบด้วย คณะทำงานตามคำสั่งแต่งตั้ง 1 ท่าน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="000304F1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และเจ้าหน้าที่ที่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เกี่ยวข้องกับการจัดทำข้อมูล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ฯ </w:t>
                      </w:r>
                      <w:r w:rsidR="009B0B39" w:rsidRPr="009B0B3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ไม่เกินหน่วยงานละ </w:t>
                      </w:r>
                      <w:r w:rsid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1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ท่าน</w:t>
                      </w:r>
                    </w:p>
                    <w:p w14:paraId="17A2C6A6" w14:textId="77777777" w:rsidR="00A86C37" w:rsidRPr="00132F52" w:rsidRDefault="00A86C37" w:rsidP="00756633">
                      <w:pPr>
                        <w:tabs>
                          <w:tab w:val="left" w:pos="993"/>
                        </w:tabs>
                        <w:ind w:left="1230" w:hanging="1230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AAB8108" w14:textId="77777777" w:rsidR="00A86C37" w:rsidRPr="004754FB" w:rsidRDefault="00A86C37" w:rsidP="00756633">
                      <w:pPr>
                        <w:tabs>
                          <w:tab w:val="left" w:pos="993"/>
                          <w:tab w:val="left" w:pos="1230"/>
                        </w:tabs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พัส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วี ไตรยะพาน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ิช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</w:t>
                      </w:r>
                      <w:proofErr w:type="spellStart"/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ัญญา</w:t>
                      </w:r>
                      <w:proofErr w:type="spellEnd"/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29C97E23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โทร 0 - 2561 - 4292 - 3 ต่อ 5063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31F8BB30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4. 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สำหรับเอกสารประกอบการประชุม ท่านสามารถดาวน์โหลดได้ตั้งแต่วัน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อังคาร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ที่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กันยายน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256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8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  <w:p w14:paraId="2E31FC4D" w14:textId="77777777" w:rsidR="00F202D9" w:rsidRPr="00F202D9" w:rsidRDefault="00F202D9" w:rsidP="00F202D9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  <w:t>เวลา 1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.</w:t>
                      </w:r>
                      <w:r w:rsidRPr="00F202D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0</w:t>
                      </w:r>
                      <w:r w:rsidRPr="00F202D9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0 น. เป็นต้นไป</w:t>
                      </w:r>
                    </w:p>
                    <w:p w14:paraId="1AB0BA63" w14:textId="47F73392" w:rsidR="007D3D97" w:rsidRPr="00132F52" w:rsidRDefault="007D3D97" w:rsidP="007D3D97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11B2">
        <w:rPr>
          <w:rFonts w:ascii="TH SarabunIT๙" w:hAnsi="TH SarabunIT๙" w:cs="TH SarabunIT๙"/>
          <w:b/>
          <w:bCs/>
          <w:sz w:val="28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z w:val="28"/>
          <w:cs/>
        </w:rPr>
        <w:t>จันทร์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ที่ 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1</w:t>
      </w:r>
      <w:r w:rsidRPr="00A711B2">
        <w:rPr>
          <w:rFonts w:ascii="TH SarabunIT๙" w:hAnsi="TH SarabunIT๙" w:cs="TH SarabunIT๙"/>
          <w:b/>
          <w:bCs/>
          <w:sz w:val="28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28"/>
          <w:cs/>
        </w:rPr>
        <w:t>กันย</w:t>
      </w:r>
      <w:r w:rsidRPr="00A711B2">
        <w:rPr>
          <w:rFonts w:ascii="TH SarabunIT๙" w:hAnsi="TH SarabunIT๙" w:cs="TH SarabunIT๙"/>
          <w:b/>
          <w:bCs/>
          <w:sz w:val="28"/>
          <w:cs/>
        </w:rPr>
        <w:t>ายน 256</w:t>
      </w:r>
      <w:r w:rsidR="00F202D9">
        <w:rPr>
          <w:rFonts w:ascii="TH SarabunIT๙" w:hAnsi="TH SarabunIT๙" w:cs="TH SarabunIT๙" w:hint="cs"/>
          <w:b/>
          <w:bCs/>
          <w:sz w:val="28"/>
          <w:cs/>
        </w:rPr>
        <w:t>8</w:t>
      </w:r>
    </w:p>
    <w:p w14:paraId="00998D14" w14:textId="77777777" w:rsidR="007D3D97" w:rsidRPr="001213E6" w:rsidRDefault="007D3D97" w:rsidP="007D3D97">
      <w:pPr>
        <w:tabs>
          <w:tab w:val="left" w:pos="540"/>
        </w:tabs>
        <w:ind w:right="-425" w:firstLine="284"/>
        <w:rPr>
          <w:rFonts w:ascii="TH SarabunIT๙" w:hAnsi="TH SarabunIT๙" w:cs="TH SarabunIT๙"/>
          <w:sz w:val="32"/>
          <w:szCs w:val="32"/>
        </w:rPr>
      </w:pPr>
    </w:p>
    <w:p w14:paraId="1DC5E5F9" w14:textId="77777777" w:rsidR="007D3D97" w:rsidRPr="00834806" w:rsidRDefault="007D3D97" w:rsidP="007D3D97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4C1453A7" w14:textId="77777777" w:rsidR="007D3D97" w:rsidRPr="00834806" w:rsidRDefault="007D3D97" w:rsidP="007D3D97">
      <w:pPr>
        <w:tabs>
          <w:tab w:val="left" w:pos="540"/>
        </w:tabs>
        <w:ind w:right="3"/>
        <w:rPr>
          <w:rFonts w:ascii="TH SarabunIT๙" w:hAnsi="TH SarabunIT๙" w:cs="TH SarabunIT๙"/>
          <w:b/>
          <w:bCs/>
          <w:sz w:val="32"/>
          <w:szCs w:val="32"/>
        </w:rPr>
      </w:pPr>
    </w:p>
    <w:p w14:paraId="0B4EDFF1" w14:textId="0524918A" w:rsidR="00D4428A" w:rsidRPr="007D3D97" w:rsidRDefault="00D4428A" w:rsidP="007D3D97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sectPr w:rsidR="00D4428A" w:rsidRPr="007D3D97" w:rsidSect="00132F52">
      <w:pgSz w:w="11906" w:h="16838"/>
      <w:pgMar w:top="851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2FACD" w14:textId="77777777" w:rsidR="0007471F" w:rsidRDefault="0007471F" w:rsidP="008B2D6B">
      <w:r>
        <w:separator/>
      </w:r>
    </w:p>
  </w:endnote>
  <w:endnote w:type="continuationSeparator" w:id="0">
    <w:p w14:paraId="47ABB3DD" w14:textId="77777777" w:rsidR="0007471F" w:rsidRDefault="0007471F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EA76A" w14:textId="77777777" w:rsidR="0007471F" w:rsidRDefault="0007471F" w:rsidP="008B2D6B">
      <w:r>
        <w:separator/>
      </w:r>
    </w:p>
  </w:footnote>
  <w:footnote w:type="continuationSeparator" w:id="0">
    <w:p w14:paraId="02B2FEB8" w14:textId="77777777" w:rsidR="0007471F" w:rsidRDefault="0007471F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7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3622721"/>
    <w:multiLevelType w:val="hybridMultilevel"/>
    <w:tmpl w:val="3BA22B26"/>
    <w:lvl w:ilvl="0" w:tplc="0809000F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04F1"/>
    <w:rsid w:val="00033514"/>
    <w:rsid w:val="000349BE"/>
    <w:rsid w:val="000420FC"/>
    <w:rsid w:val="00046788"/>
    <w:rsid w:val="00060B1B"/>
    <w:rsid w:val="00060DD0"/>
    <w:rsid w:val="0007339B"/>
    <w:rsid w:val="0007471F"/>
    <w:rsid w:val="00084407"/>
    <w:rsid w:val="0009642C"/>
    <w:rsid w:val="0009753B"/>
    <w:rsid w:val="000A1527"/>
    <w:rsid w:val="000A3A90"/>
    <w:rsid w:val="000A7540"/>
    <w:rsid w:val="000B69D7"/>
    <w:rsid w:val="000B76A1"/>
    <w:rsid w:val="000C525A"/>
    <w:rsid w:val="000D3C7C"/>
    <w:rsid w:val="000E3EAF"/>
    <w:rsid w:val="000E71A1"/>
    <w:rsid w:val="001058EF"/>
    <w:rsid w:val="001155CA"/>
    <w:rsid w:val="001213E6"/>
    <w:rsid w:val="00123AF7"/>
    <w:rsid w:val="00132F52"/>
    <w:rsid w:val="00142C1C"/>
    <w:rsid w:val="00165186"/>
    <w:rsid w:val="00166931"/>
    <w:rsid w:val="00171EFA"/>
    <w:rsid w:val="00172025"/>
    <w:rsid w:val="001801F5"/>
    <w:rsid w:val="001825FE"/>
    <w:rsid w:val="00185672"/>
    <w:rsid w:val="00190AF3"/>
    <w:rsid w:val="001946B2"/>
    <w:rsid w:val="001A03B7"/>
    <w:rsid w:val="001A0647"/>
    <w:rsid w:val="001A675F"/>
    <w:rsid w:val="001B4E1D"/>
    <w:rsid w:val="001C6C37"/>
    <w:rsid w:val="001D2CFC"/>
    <w:rsid w:val="001E1B97"/>
    <w:rsid w:val="001F62E8"/>
    <w:rsid w:val="002019D6"/>
    <w:rsid w:val="00223C30"/>
    <w:rsid w:val="00227DD5"/>
    <w:rsid w:val="0023066D"/>
    <w:rsid w:val="00263046"/>
    <w:rsid w:val="002667CE"/>
    <w:rsid w:val="00270F64"/>
    <w:rsid w:val="00280B98"/>
    <w:rsid w:val="00284359"/>
    <w:rsid w:val="002859DD"/>
    <w:rsid w:val="0028670F"/>
    <w:rsid w:val="002914E9"/>
    <w:rsid w:val="002975A8"/>
    <w:rsid w:val="002B08E9"/>
    <w:rsid w:val="002B0D37"/>
    <w:rsid w:val="002D0854"/>
    <w:rsid w:val="002D4E7C"/>
    <w:rsid w:val="002D73DB"/>
    <w:rsid w:val="002E2476"/>
    <w:rsid w:val="002E5C2D"/>
    <w:rsid w:val="002F77D4"/>
    <w:rsid w:val="00305EBD"/>
    <w:rsid w:val="00312736"/>
    <w:rsid w:val="0034229B"/>
    <w:rsid w:val="003476E4"/>
    <w:rsid w:val="00362832"/>
    <w:rsid w:val="0037227A"/>
    <w:rsid w:val="003736E7"/>
    <w:rsid w:val="00374BEB"/>
    <w:rsid w:val="00383657"/>
    <w:rsid w:val="00385E31"/>
    <w:rsid w:val="003A3A6D"/>
    <w:rsid w:val="003C2773"/>
    <w:rsid w:val="003D26A6"/>
    <w:rsid w:val="003D382C"/>
    <w:rsid w:val="003D3CB6"/>
    <w:rsid w:val="003D4476"/>
    <w:rsid w:val="003D60C1"/>
    <w:rsid w:val="003E19AD"/>
    <w:rsid w:val="003E428B"/>
    <w:rsid w:val="003E6C84"/>
    <w:rsid w:val="003F7B21"/>
    <w:rsid w:val="00401C38"/>
    <w:rsid w:val="00404D25"/>
    <w:rsid w:val="004100E2"/>
    <w:rsid w:val="004126A8"/>
    <w:rsid w:val="00412FAA"/>
    <w:rsid w:val="00413C22"/>
    <w:rsid w:val="00431CF7"/>
    <w:rsid w:val="00444071"/>
    <w:rsid w:val="004505E9"/>
    <w:rsid w:val="00472688"/>
    <w:rsid w:val="0048029F"/>
    <w:rsid w:val="00480FC1"/>
    <w:rsid w:val="00486D46"/>
    <w:rsid w:val="00492973"/>
    <w:rsid w:val="004C1484"/>
    <w:rsid w:val="004C775E"/>
    <w:rsid w:val="004E2B91"/>
    <w:rsid w:val="004E3CCA"/>
    <w:rsid w:val="004F324B"/>
    <w:rsid w:val="004F3883"/>
    <w:rsid w:val="0050716D"/>
    <w:rsid w:val="005136BB"/>
    <w:rsid w:val="00516947"/>
    <w:rsid w:val="0052060C"/>
    <w:rsid w:val="005251BC"/>
    <w:rsid w:val="00527EF9"/>
    <w:rsid w:val="00532124"/>
    <w:rsid w:val="00532D3D"/>
    <w:rsid w:val="00533CCC"/>
    <w:rsid w:val="0057556F"/>
    <w:rsid w:val="005826F6"/>
    <w:rsid w:val="005925C4"/>
    <w:rsid w:val="005A33F0"/>
    <w:rsid w:val="005B1178"/>
    <w:rsid w:val="005B1F2A"/>
    <w:rsid w:val="005C477B"/>
    <w:rsid w:val="005D4C9E"/>
    <w:rsid w:val="005F3D40"/>
    <w:rsid w:val="00601FAB"/>
    <w:rsid w:val="00613947"/>
    <w:rsid w:val="00617F0E"/>
    <w:rsid w:val="006216A1"/>
    <w:rsid w:val="0064423B"/>
    <w:rsid w:val="006562A6"/>
    <w:rsid w:val="00656902"/>
    <w:rsid w:val="00663670"/>
    <w:rsid w:val="00677160"/>
    <w:rsid w:val="00694033"/>
    <w:rsid w:val="0069650F"/>
    <w:rsid w:val="006A5282"/>
    <w:rsid w:val="006C6D5E"/>
    <w:rsid w:val="006D2E7E"/>
    <w:rsid w:val="006D4DB2"/>
    <w:rsid w:val="006F2CAD"/>
    <w:rsid w:val="006F3476"/>
    <w:rsid w:val="006F49B1"/>
    <w:rsid w:val="007147A1"/>
    <w:rsid w:val="007165DB"/>
    <w:rsid w:val="00731DDE"/>
    <w:rsid w:val="00740C8C"/>
    <w:rsid w:val="00752A5E"/>
    <w:rsid w:val="00756633"/>
    <w:rsid w:val="007573ED"/>
    <w:rsid w:val="007614BF"/>
    <w:rsid w:val="00791CA5"/>
    <w:rsid w:val="007936D4"/>
    <w:rsid w:val="00795691"/>
    <w:rsid w:val="007B12C9"/>
    <w:rsid w:val="007B1E92"/>
    <w:rsid w:val="007D26A7"/>
    <w:rsid w:val="007D3336"/>
    <w:rsid w:val="007D3D97"/>
    <w:rsid w:val="007E1911"/>
    <w:rsid w:val="007E3DD7"/>
    <w:rsid w:val="007E7C95"/>
    <w:rsid w:val="007F041C"/>
    <w:rsid w:val="007F6405"/>
    <w:rsid w:val="007F66BE"/>
    <w:rsid w:val="00810F98"/>
    <w:rsid w:val="008124CB"/>
    <w:rsid w:val="008136BD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28C"/>
    <w:rsid w:val="00881006"/>
    <w:rsid w:val="008B2D6B"/>
    <w:rsid w:val="008E6E20"/>
    <w:rsid w:val="008F3D5A"/>
    <w:rsid w:val="008F4C46"/>
    <w:rsid w:val="009002D0"/>
    <w:rsid w:val="00904589"/>
    <w:rsid w:val="00904E8C"/>
    <w:rsid w:val="00905A53"/>
    <w:rsid w:val="00912A30"/>
    <w:rsid w:val="00926B99"/>
    <w:rsid w:val="00927B25"/>
    <w:rsid w:val="00951D9F"/>
    <w:rsid w:val="00954C69"/>
    <w:rsid w:val="00960DDD"/>
    <w:rsid w:val="009753AC"/>
    <w:rsid w:val="009813DF"/>
    <w:rsid w:val="00981C5D"/>
    <w:rsid w:val="00992DE0"/>
    <w:rsid w:val="0099381F"/>
    <w:rsid w:val="00995695"/>
    <w:rsid w:val="009A0154"/>
    <w:rsid w:val="009B0B39"/>
    <w:rsid w:val="009C7423"/>
    <w:rsid w:val="009D28BF"/>
    <w:rsid w:val="009E0A13"/>
    <w:rsid w:val="009F3C01"/>
    <w:rsid w:val="00A05105"/>
    <w:rsid w:val="00A05B4C"/>
    <w:rsid w:val="00A26517"/>
    <w:rsid w:val="00A33480"/>
    <w:rsid w:val="00A5264D"/>
    <w:rsid w:val="00A711B2"/>
    <w:rsid w:val="00A86C37"/>
    <w:rsid w:val="00AA363E"/>
    <w:rsid w:val="00AB159E"/>
    <w:rsid w:val="00AB44F1"/>
    <w:rsid w:val="00AE2295"/>
    <w:rsid w:val="00AE46A2"/>
    <w:rsid w:val="00AE5E42"/>
    <w:rsid w:val="00AF37B3"/>
    <w:rsid w:val="00B02813"/>
    <w:rsid w:val="00B070C7"/>
    <w:rsid w:val="00B1387A"/>
    <w:rsid w:val="00B202DC"/>
    <w:rsid w:val="00B33D2D"/>
    <w:rsid w:val="00B42C2B"/>
    <w:rsid w:val="00B467F7"/>
    <w:rsid w:val="00B763C5"/>
    <w:rsid w:val="00B87C6F"/>
    <w:rsid w:val="00B95766"/>
    <w:rsid w:val="00BC2FA4"/>
    <w:rsid w:val="00BC4D29"/>
    <w:rsid w:val="00BD135C"/>
    <w:rsid w:val="00BD4F0F"/>
    <w:rsid w:val="00BD7D89"/>
    <w:rsid w:val="00BE0936"/>
    <w:rsid w:val="00BE2ADD"/>
    <w:rsid w:val="00BF5FD3"/>
    <w:rsid w:val="00C0002D"/>
    <w:rsid w:val="00C1267A"/>
    <w:rsid w:val="00C127D5"/>
    <w:rsid w:val="00C23225"/>
    <w:rsid w:val="00C24CB0"/>
    <w:rsid w:val="00C459CA"/>
    <w:rsid w:val="00C4719A"/>
    <w:rsid w:val="00C56A04"/>
    <w:rsid w:val="00C579EF"/>
    <w:rsid w:val="00C739E9"/>
    <w:rsid w:val="00C87382"/>
    <w:rsid w:val="00C95969"/>
    <w:rsid w:val="00CA602E"/>
    <w:rsid w:val="00CB0123"/>
    <w:rsid w:val="00CB5F2B"/>
    <w:rsid w:val="00CC0B99"/>
    <w:rsid w:val="00CD2313"/>
    <w:rsid w:val="00CD25D6"/>
    <w:rsid w:val="00CD4AD6"/>
    <w:rsid w:val="00CE6349"/>
    <w:rsid w:val="00CF0DA4"/>
    <w:rsid w:val="00CF6EBD"/>
    <w:rsid w:val="00CF7DE4"/>
    <w:rsid w:val="00D02A63"/>
    <w:rsid w:val="00D1227D"/>
    <w:rsid w:val="00D16D4E"/>
    <w:rsid w:val="00D250E4"/>
    <w:rsid w:val="00D30B37"/>
    <w:rsid w:val="00D33880"/>
    <w:rsid w:val="00D4122C"/>
    <w:rsid w:val="00D412A1"/>
    <w:rsid w:val="00D4428A"/>
    <w:rsid w:val="00D6230E"/>
    <w:rsid w:val="00D75140"/>
    <w:rsid w:val="00D91BCD"/>
    <w:rsid w:val="00DC2813"/>
    <w:rsid w:val="00DC62A7"/>
    <w:rsid w:val="00DD059E"/>
    <w:rsid w:val="00E039B1"/>
    <w:rsid w:val="00E15114"/>
    <w:rsid w:val="00E24152"/>
    <w:rsid w:val="00E619D3"/>
    <w:rsid w:val="00E70897"/>
    <w:rsid w:val="00E737FD"/>
    <w:rsid w:val="00E93703"/>
    <w:rsid w:val="00E96927"/>
    <w:rsid w:val="00E96974"/>
    <w:rsid w:val="00EA6B97"/>
    <w:rsid w:val="00EB7948"/>
    <w:rsid w:val="00EF11FF"/>
    <w:rsid w:val="00F05623"/>
    <w:rsid w:val="00F202D9"/>
    <w:rsid w:val="00F333A5"/>
    <w:rsid w:val="00F50AC2"/>
    <w:rsid w:val="00F50D97"/>
    <w:rsid w:val="00F6084C"/>
    <w:rsid w:val="00F652B9"/>
    <w:rsid w:val="00F84F23"/>
    <w:rsid w:val="00F86A5D"/>
    <w:rsid w:val="00F9001D"/>
    <w:rsid w:val="00F97482"/>
    <w:rsid w:val="00FA23F4"/>
    <w:rsid w:val="00FD3FB2"/>
    <w:rsid w:val="00FE1875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semiHidden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semiHidden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1213E6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7B1E92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B1E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fd_me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ส่วนติดตามและประเมินผล สำนักแผนงานและสารสนเทศ</cp:lastModifiedBy>
  <cp:revision>5</cp:revision>
  <cp:lastPrinted>2024-08-20T00:18:00Z</cp:lastPrinted>
  <dcterms:created xsi:type="dcterms:W3CDTF">2025-08-14T04:21:00Z</dcterms:created>
  <dcterms:modified xsi:type="dcterms:W3CDTF">2025-08-20T07:01:00Z</dcterms:modified>
</cp:coreProperties>
</file>