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68229" w14:textId="771D6956" w:rsidR="004754FB" w:rsidRDefault="00121CA6" w:rsidP="004754F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875E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2688" behindDoc="1" locked="0" layoutInCell="1" allowOverlap="1" wp14:anchorId="3E5F0E97" wp14:editId="0A264169">
                <wp:simplePos x="0" y="0"/>
                <wp:positionH relativeFrom="margin">
                  <wp:posOffset>5422789</wp:posOffset>
                </wp:positionH>
                <wp:positionV relativeFrom="paragraph">
                  <wp:posOffset>-232575</wp:posOffset>
                </wp:positionV>
                <wp:extent cx="921600" cy="316800"/>
                <wp:effectExtent l="0" t="0" r="12065" b="26670"/>
                <wp:wrapNone/>
                <wp:docPr id="16545592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600" cy="31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8597CD" w14:textId="0076AA91" w:rsidR="00121CA6" w:rsidRPr="004505E9" w:rsidRDefault="00121CA6" w:rsidP="00121CA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เอกสาร</w:t>
                            </w:r>
                            <w:r w:rsidRPr="0068554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BF2169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F0E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7pt;margin-top:-18.3pt;width:72.55pt;height:24.95pt;z-index:-251553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">
                <v:textbox>
                  <w:txbxContent>
                    <w:p w14:paraId="438597CD" w14:textId="0076AA91" w:rsidR="00121CA6" w:rsidRPr="004505E9" w:rsidRDefault="00121CA6" w:rsidP="00121CA6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เอกสาร</w:t>
                      </w:r>
                      <w:r w:rsidRPr="0068554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BF2169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754FB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แบบตอบรับการ</w:t>
      </w:r>
      <w:r w:rsidR="004754FB"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ประชุม</w:t>
      </w:r>
      <w:r w:rsidR="004754FB"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ชี้แจงการจัดทำข้อมูลรายงานการติดตามประเมินผล</w:t>
      </w:r>
    </w:p>
    <w:p w14:paraId="481C1C09" w14:textId="615AE88B" w:rsidR="004754FB" w:rsidRDefault="004754FB" w:rsidP="004754F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ประจำปีงบประมาณ พ.ศ. 256</w:t>
      </w:r>
      <w:r w:rsidR="00121CA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796C677F" w14:textId="66651B5D" w:rsidR="004754FB" w:rsidRDefault="004754FB" w:rsidP="004754F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559EE">
        <w:rPr>
          <w:rFonts w:ascii="TH SarabunIT๙" w:hAnsi="TH SarabunIT๙" w:cs="TH SarabunIT๙"/>
          <w:b/>
          <w:bCs/>
          <w:sz w:val="32"/>
          <w:szCs w:val="32"/>
          <w:cs/>
        </w:rPr>
        <w:t>ในวัน</w:t>
      </w:r>
      <w:r w:rsidRPr="008559EE">
        <w:rPr>
          <w:rFonts w:ascii="TH SarabunIT๙" w:hAnsi="TH SarabunIT๙" w:cs="TH SarabunIT๙" w:hint="cs"/>
          <w:b/>
          <w:bCs/>
          <w:sz w:val="32"/>
          <w:szCs w:val="32"/>
          <w:cs/>
        </w:rPr>
        <w:t>พุธ</w:t>
      </w:r>
      <w:r w:rsidRPr="008559E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="00121CA6" w:rsidRPr="008559EE"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Pr="008559E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8559EE">
        <w:rPr>
          <w:rFonts w:ascii="TH SarabunIT๙" w:hAnsi="TH SarabunIT๙" w:cs="TH SarabunIT๙" w:hint="cs"/>
          <w:b/>
          <w:bCs/>
          <w:sz w:val="32"/>
          <w:szCs w:val="32"/>
          <w:cs/>
        </w:rPr>
        <w:t>กันยายน</w:t>
      </w:r>
      <w:r w:rsidRPr="008559E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="00121CA6" w:rsidRPr="008559EE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8559E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</w:t>
      </w:r>
      <w:r w:rsidR="008559EE" w:rsidRPr="008559EE">
        <w:rPr>
          <w:rFonts w:ascii="TH SarabunIT๙" w:hAnsi="TH SarabunIT๙" w:cs="TH SarabunIT๙" w:hint="cs"/>
          <w:b/>
          <w:bCs/>
          <w:sz w:val="32"/>
          <w:szCs w:val="32"/>
          <w:cs/>
        </w:rPr>
        <w:t>13</w:t>
      </w:r>
      <w:r w:rsidRPr="008559EE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="008559EE" w:rsidRPr="008559EE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8559E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0 </w:t>
      </w:r>
      <w:r w:rsidRPr="008559EE">
        <w:rPr>
          <w:rFonts w:ascii="TH SarabunIT๙" w:hAnsi="TH SarabunIT๙" w:cs="TH SarabunIT๙"/>
          <w:b/>
          <w:bCs/>
          <w:sz w:val="32"/>
          <w:szCs w:val="32"/>
          <w:cs/>
        </w:rPr>
        <w:t>น.</w:t>
      </w:r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229A4D7C" w14:textId="7FEDEA64" w:rsidR="00014BA4" w:rsidRDefault="004754FB" w:rsidP="00014BA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46FAF355" w14:textId="77777777" w:rsidR="00014BA4" w:rsidRPr="00014BA4" w:rsidRDefault="00014BA4" w:rsidP="00014BA4">
      <w:pPr>
        <w:jc w:val="center"/>
        <w:rPr>
          <w:rFonts w:ascii="TH SarabunIT๙" w:hAnsi="TH SarabunIT๙" w:cs="TH SarabunIT๙"/>
          <w:b/>
          <w:bCs/>
          <w:sz w:val="24"/>
          <w:szCs w:val="24"/>
        </w:rPr>
      </w:pPr>
    </w:p>
    <w:p w14:paraId="4C2CAB83" w14:textId="0E3D3C5D" w:rsidR="001213E6" w:rsidRDefault="00C1267A" w:rsidP="006A7F4E">
      <w:pPr>
        <w:tabs>
          <w:tab w:val="left" w:pos="9214"/>
        </w:tabs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4D74671C">
                <wp:simplePos x="0" y="0"/>
                <wp:positionH relativeFrom="margin">
                  <wp:posOffset>9525</wp:posOffset>
                </wp:positionH>
                <wp:positionV relativeFrom="paragraph">
                  <wp:posOffset>29210</wp:posOffset>
                </wp:positionV>
                <wp:extent cx="5876925" cy="9525"/>
                <wp:effectExtent l="0" t="19050" r="47625" b="47625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76925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29198B7B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75pt,2.3pt" to="463.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" strokeweight="4.5pt">
                <v:stroke linestyle="thinThick"/>
                <w10:wrap anchorx="margin"/>
              </v:line>
            </w:pict>
          </mc:Fallback>
        </mc:AlternateContent>
      </w:r>
      <w:r w:rsidR="007D3336">
        <w:rPr>
          <w:rFonts w:ascii="TH SarabunIT๙" w:hAnsi="TH SarabunIT๙" w:cs="TH SarabunIT๙" w:hint="cs"/>
          <w:sz w:val="32"/>
          <w:szCs w:val="32"/>
          <w:cs/>
        </w:rPr>
        <w:t>หน่วยงาน</w:t>
      </w:r>
      <w:r w:rsidR="003476E4">
        <w:rPr>
          <w:rFonts w:ascii="TH SarabunIT๙" w:hAnsi="TH SarabunIT๙" w:cs="TH SarabunIT๙" w:hint="cs"/>
          <w:sz w:val="32"/>
          <w:szCs w:val="32"/>
          <w:cs/>
        </w:rPr>
        <w:t xml:space="preserve"> (สำนัก/กอง</w:t>
      </w:r>
      <w:r w:rsidR="006A7F4E">
        <w:rPr>
          <w:rFonts w:ascii="TH SarabunIT๙" w:hAnsi="TH SarabunIT๙" w:cs="TH SarabunIT๙" w:hint="cs"/>
          <w:sz w:val="32"/>
          <w:szCs w:val="32"/>
          <w:cs/>
        </w:rPr>
        <w:t xml:space="preserve"> ส่วนกลาง</w:t>
      </w:r>
      <w:r w:rsidR="003476E4">
        <w:rPr>
          <w:rFonts w:ascii="TH SarabunIT๙" w:hAnsi="TH SarabunIT๙" w:cs="TH SarabunIT๙" w:hint="cs"/>
          <w:sz w:val="32"/>
          <w:szCs w:val="32"/>
          <w:cs/>
        </w:rPr>
        <w:t>)</w:t>
      </w:r>
      <w:r w:rsidR="006A7F4E" w:rsidRPr="006A7F4E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61866A4E" w14:textId="06DB9068" w:rsidR="00532D3D" w:rsidRDefault="00532D3D" w:rsidP="00C1267A">
      <w:pPr>
        <w:tabs>
          <w:tab w:val="left" w:pos="5245"/>
          <w:tab w:val="left" w:pos="9214"/>
        </w:tabs>
        <w:spacing w:before="60"/>
        <w:rPr>
          <w:rFonts w:ascii="TH SarabunIT๙" w:hAnsi="TH SarabunIT๙" w:cs="TH SarabunIT๙"/>
          <w:sz w:val="32"/>
          <w:szCs w:val="32"/>
          <w:u w:val="dotted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0" w:name="_Hlk165290046"/>
      <w:r w:rsidR="004505E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EA3D95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121CA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="00EA3D95">
        <w:rPr>
          <w:rFonts w:ascii="TH SarabunIT๙" w:hAnsi="TH SarabunIT๙" w:cs="TH SarabunIT๙" w:hint="cs"/>
          <w:sz w:val="32"/>
          <w:szCs w:val="32"/>
          <w:u w:val="dotted"/>
          <w:cs/>
        </w:rPr>
        <w:t>ผู้อำนวยการส่วนอำนวยการ</w:t>
      </w:r>
      <w:r w:rsidR="00EA3D95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C525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bookmarkEnd w:id="0"/>
    <w:p w14:paraId="6BA6953E" w14:textId="308126FD" w:rsidR="00D91BCD" w:rsidRPr="00BC4D29" w:rsidRDefault="00472688" w:rsidP="00532D3D">
      <w:pPr>
        <w:pStyle w:val="aa"/>
        <w:numPr>
          <w:ilvl w:val="0"/>
          <w:numId w:val="4"/>
        </w:numPr>
        <w:tabs>
          <w:tab w:val="left" w:pos="540"/>
        </w:tabs>
        <w:spacing w:before="240"/>
        <w:ind w:left="992" w:right="6" w:hanging="425"/>
        <w:contextualSpacing w:val="0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 w:rsidR="00EA3D95">
        <w:rPr>
          <w:rFonts w:ascii="TH SarabunIT๙" w:hAnsi="TH SarabunIT๙" w:cs="TH SarabunIT๙" w:hint="cs"/>
          <w:sz w:val="32"/>
          <w:szCs w:val="32"/>
          <w:cs/>
        </w:rPr>
        <w:t>ด้วยตนเอง</w:t>
      </w:r>
      <w:r w:rsidRPr="00BC4D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213E6" w:rsidRPr="00BC4D29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="001213E6" w:rsidRPr="00BC4D29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="001213E6" w:rsidRPr="00BC4D29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="00F84F23" w:rsidRPr="00BC4D2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14:paraId="70B867D4" w14:textId="191E763A" w:rsidR="00D91BCD" w:rsidRPr="00BC4D29" w:rsidRDefault="00D91BCD" w:rsidP="00BC4D29">
      <w:pPr>
        <w:pStyle w:val="aa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19A4D18C" w14:textId="58F3B974" w:rsidR="00472688" w:rsidRPr="005B1F2A" w:rsidRDefault="00CF7DE4" w:rsidP="00EA3D95">
      <w:pPr>
        <w:tabs>
          <w:tab w:val="left" w:pos="9214"/>
        </w:tabs>
        <w:spacing w:before="120"/>
        <w:ind w:right="6" w:firstLine="992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="00472688"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="00472688"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765F254" w14:textId="27727A9E" w:rsidR="00472688" w:rsidRPr="005B1F2A" w:rsidRDefault="00472688" w:rsidP="001213E6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213E6">
        <w:rPr>
          <w:rFonts w:ascii="TH SarabunIT๙" w:hAnsi="TH SarabunIT๙" w:cs="TH SarabunIT๙"/>
          <w:sz w:val="32"/>
          <w:szCs w:val="32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740C8C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ร่วมประชุมแทน</w:t>
      </w:r>
    </w:p>
    <w:p w14:paraId="1FFEC9FD" w14:textId="56475EB4" w:rsidR="00EB7948" w:rsidRDefault="00472688" w:rsidP="00C1267A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  <w:u w:val="dotted"/>
        </w:rPr>
      </w:pPr>
      <w:bookmarkStart w:id="1" w:name="_Hlk152764023"/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 w:rsidR="001213E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2" w:name="_Hlk165299250"/>
      <w:r>
        <w:rPr>
          <w:rFonts w:ascii="TH SarabunIT๙" w:hAnsi="TH SarabunIT๙" w:cs="TH SarabunIT๙"/>
          <w:sz w:val="32"/>
          <w:szCs w:val="32"/>
        </w:rPr>
        <w:t>E-mail</w:t>
      </w:r>
      <w:r w:rsidR="00905A5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05A53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05A53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68240ADB" w14:textId="0CFD2A0B" w:rsidR="00EA3D95" w:rsidRPr="00EA3D95" w:rsidRDefault="00EA3D95" w:rsidP="00C1267A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 w:rsidRPr="00EA3D95">
        <w:rPr>
          <w:rFonts w:ascii="TH SarabunIT๙" w:hAnsi="TH SarabunIT๙" w:cs="TH SarabunIT๙" w:hint="cs"/>
          <w:sz w:val="32"/>
          <w:szCs w:val="32"/>
          <w:cs/>
        </w:rPr>
        <w:t>รายละเอียดตามคำสั่งรักษาการในตำแหน่งผู้อำนวยการส่วนอำนวยการที่แนบมาพร้อมนี้</w:t>
      </w:r>
    </w:p>
    <w:p w14:paraId="3E3DB2A7" w14:textId="67713785" w:rsidR="00C1267A" w:rsidRDefault="00C1267A" w:rsidP="004754FB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0AE0627" wp14:editId="15C81746">
                <wp:simplePos x="0" y="0"/>
                <wp:positionH relativeFrom="margin">
                  <wp:align>right</wp:align>
                </wp:positionH>
                <wp:positionV relativeFrom="paragraph">
                  <wp:posOffset>125730</wp:posOffset>
                </wp:positionV>
                <wp:extent cx="5895975" cy="19050"/>
                <wp:effectExtent l="0" t="0" r="28575" b="19050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4352109B" id="Straight Connector 1" o:spid="_x0000_s1026" style="position:absolute;flip:y;z-index:25175756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413.05pt,9.9pt" to="877.3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" strokecolor="black [3040]">
                <w10:wrap anchorx="margin"/>
              </v:line>
            </w:pict>
          </mc:Fallback>
        </mc:AlternateContent>
      </w:r>
      <w:bookmarkEnd w:id="1"/>
      <w:bookmarkEnd w:id="2"/>
    </w:p>
    <w:p w14:paraId="54F0F44E" w14:textId="2631CA60" w:rsidR="005925C4" w:rsidRPr="00C1267A" w:rsidRDefault="00C1267A" w:rsidP="00C1267A">
      <w:pPr>
        <w:tabs>
          <w:tab w:val="left" w:pos="540"/>
          <w:tab w:val="left" w:pos="1418"/>
        </w:tabs>
        <w:ind w:right="6"/>
        <w:jc w:val="both"/>
        <w:rPr>
          <w:rFonts w:ascii="TH SarabunIT๙" w:hAnsi="TH SarabunIT๙" w:cs="TH SarabunIT๙"/>
          <w:spacing w:val="-2"/>
          <w:sz w:val="32"/>
          <w:szCs w:val="32"/>
        </w:rPr>
      </w:pPr>
      <w:r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และขอส่ง</w:t>
      </w:r>
      <w:r w:rsidR="00740C8C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เจ้าหน้าที่ที่เกี่ยวข้อง</w:t>
      </w:r>
      <w:r w:rsidR="00444071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กับการจัดทำข้อมูล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>การบริหารจัดการความเสี่ยงและการควบคุมภายในของกรมป่าไม้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</w:t>
      </w:r>
      <w:r w:rsidRPr="00C1267A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คน คือ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</w:p>
    <w:p w14:paraId="65CA532A" w14:textId="3B780FFA" w:rsidR="00D33880" w:rsidRPr="00444071" w:rsidRDefault="005925C4" w:rsidP="00444071">
      <w:pPr>
        <w:pStyle w:val="aa"/>
        <w:numPr>
          <w:ilvl w:val="0"/>
          <w:numId w:val="5"/>
        </w:numPr>
        <w:tabs>
          <w:tab w:val="left" w:pos="284"/>
          <w:tab w:val="left" w:pos="5245"/>
          <w:tab w:val="left" w:pos="5670"/>
          <w:tab w:val="left" w:pos="9214"/>
        </w:tabs>
        <w:spacing w:before="120"/>
        <w:ind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="00D33880"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D33880"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07F3402" w14:textId="539BAC3C" w:rsidR="005925C4" w:rsidRPr="00EB7948" w:rsidRDefault="005925C4" w:rsidP="00C1267A">
      <w:pPr>
        <w:tabs>
          <w:tab w:val="left" w:pos="4678"/>
          <w:tab w:val="left" w:pos="4820"/>
          <w:tab w:val="left" w:pos="9214"/>
        </w:tabs>
        <w:spacing w:after="60"/>
        <w:ind w:left="284" w:right="-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</w:p>
    <w:p w14:paraId="52B0C267" w14:textId="35FF94C4" w:rsidR="00533CCC" w:rsidRPr="00444071" w:rsidRDefault="00533CCC" w:rsidP="00444071">
      <w:pPr>
        <w:pStyle w:val="aa"/>
        <w:numPr>
          <w:ilvl w:val="0"/>
          <w:numId w:val="5"/>
        </w:numPr>
        <w:tabs>
          <w:tab w:val="left" w:pos="540"/>
          <w:tab w:val="left" w:pos="5245"/>
          <w:tab w:val="left" w:pos="9214"/>
        </w:tabs>
        <w:ind w:left="284" w:right="6" w:hanging="284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50DF5087" w14:textId="28268CE3" w:rsidR="00533CCC" w:rsidRPr="00EB7948" w:rsidRDefault="00533CCC" w:rsidP="00C1267A">
      <w:pPr>
        <w:tabs>
          <w:tab w:val="left" w:pos="4678"/>
          <w:tab w:val="left" w:pos="9214"/>
        </w:tabs>
        <w:spacing w:after="60"/>
        <w:ind w:right="-284" w:firstLine="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58E93C1A" w14:textId="77777777" w:rsidR="00A05B4C" w:rsidRPr="00444071" w:rsidRDefault="00A05B4C" w:rsidP="00444071">
      <w:pPr>
        <w:pStyle w:val="aa"/>
        <w:numPr>
          <w:ilvl w:val="0"/>
          <w:numId w:val="5"/>
        </w:numPr>
        <w:tabs>
          <w:tab w:val="left" w:pos="284"/>
          <w:tab w:val="left" w:pos="5245"/>
          <w:tab w:val="left" w:pos="5670"/>
          <w:tab w:val="left" w:pos="9214"/>
        </w:tabs>
        <w:ind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06B38F69" w14:textId="77777777" w:rsidR="00A05B4C" w:rsidRDefault="00A05B4C" w:rsidP="00444071">
      <w:pPr>
        <w:tabs>
          <w:tab w:val="left" w:pos="4678"/>
          <w:tab w:val="left" w:pos="9214"/>
        </w:tabs>
        <w:ind w:left="142" w:right="-286" w:firstLine="142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00252233" w14:textId="77777777" w:rsidR="00444071" w:rsidRDefault="00444071" w:rsidP="005925C4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1DE2592E" w14:textId="77777777" w:rsidR="0009642C" w:rsidRDefault="0009642C" w:rsidP="005925C4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3D35302" w14:textId="77777777" w:rsidR="00834806" w:rsidRPr="00B4271E" w:rsidRDefault="00834806" w:rsidP="00834806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7D243104" w14:textId="49964CDA" w:rsidR="00834806" w:rsidRPr="0034229B" w:rsidRDefault="00834806" w:rsidP="00834806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  <w:cs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74A20A65" w14:textId="162B5553" w:rsidR="00752A5E" w:rsidRDefault="00752A5E" w:rsidP="00752A5E">
      <w:pPr>
        <w:tabs>
          <w:tab w:val="left" w:pos="540"/>
        </w:tabs>
        <w:ind w:right="3"/>
        <w:rPr>
          <w:rFonts w:ascii="TH SarabunIT๙" w:hAnsi="TH SarabunIT๙" w:cs="TH SarabunIT๙"/>
          <w:sz w:val="32"/>
          <w:szCs w:val="32"/>
        </w:rPr>
      </w:pPr>
    </w:p>
    <w:p w14:paraId="099B16D3" w14:textId="441E94E5" w:rsidR="004754FB" w:rsidRDefault="004754FB" w:rsidP="00EA3D95">
      <w:pPr>
        <w:tabs>
          <w:tab w:val="left" w:pos="540"/>
        </w:tabs>
        <w:spacing w:after="120"/>
        <w:ind w:right="6"/>
        <w:rPr>
          <w:rFonts w:ascii="TH SarabunIT๙" w:hAnsi="TH SarabunIT๙" w:cs="TH SarabunIT๙"/>
          <w:sz w:val="32"/>
          <w:szCs w:val="32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DFAFEFE" wp14:editId="322E1F31">
                <wp:simplePos x="0" y="0"/>
                <wp:positionH relativeFrom="margin">
                  <wp:posOffset>0</wp:posOffset>
                </wp:positionH>
                <wp:positionV relativeFrom="paragraph">
                  <wp:posOffset>271780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0C9E460E" id="Straight Connector 1" o:spid="_x0000_s1026" style="position:absolute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1.4pt" to="456.3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AXZjCQ2QAAAAYBAAAPAAAA&#10;ZHJzL2Rvd25yZXYueG1sTI9LT8MwEITvSPwHa5G4USehqkKIU1WVuNPHpTc3XuJQvxQ7j/57lhMc&#10;d2Y08229XaxhEw6x905AvsqAoWu96l0n4Hz6eCmBxSSdksY7FHDHCNvm8aGWlfKzO+B0TB2jEhcr&#10;KUCnFCrOY6vRyrjyAR15X36wMtE5dFwNcqZya3iRZRtuZe9oQcuAe43t7ThaAeG0LtP3dL+dwzhf&#10;Xnf+sP80Wojnp2X3Dizhkv7C8ItP6NAQ09WPTkVmBNAjScC6IH5y3/JiA+xKQpkDb2r+H7/5AQ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BdmMJDZAAAABg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4AA2474A" w14:textId="0369F571" w:rsidR="00752A5E" w:rsidRPr="00A711B2" w:rsidRDefault="00752A5E" w:rsidP="00EA3D95">
      <w:pPr>
        <w:tabs>
          <w:tab w:val="left" w:pos="540"/>
        </w:tabs>
        <w:spacing w:before="240"/>
        <w:ind w:right="6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hyperlink r:id="rId8" w:history="1">
        <w:r w:rsidRPr="00A711B2">
          <w:rPr>
            <w:rStyle w:val="ab"/>
            <w:rFonts w:ascii="TH SarabunIT๙" w:hAnsi="TH SarabunIT๙" w:cs="TH SarabunIT๙"/>
            <w:b/>
            <w:bCs/>
            <w:color w:val="auto"/>
            <w:sz w:val="28"/>
            <w:u w:val="none"/>
          </w:rPr>
          <w:t>rfd_me@hotmail.com</w:t>
        </w:r>
      </w:hyperlink>
    </w:p>
    <w:p w14:paraId="4E95AD8F" w14:textId="144E27E1" w:rsidR="00752A5E" w:rsidRPr="00A711B2" w:rsidRDefault="00752A5E" w:rsidP="00752A5E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และส่งในรูปแบบหนังสือราชการมาที่สำนักแผนงานและสารสนเทศ</w:t>
      </w:r>
    </w:p>
    <w:p w14:paraId="5A2204D5" w14:textId="2DB33FF3" w:rsidR="009D28BF" w:rsidRPr="004754FB" w:rsidRDefault="004754FB" w:rsidP="004754FB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sz w:val="28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15C3D01F" wp14:editId="52D60F44">
                <wp:simplePos x="0" y="0"/>
                <wp:positionH relativeFrom="margin">
                  <wp:align>right</wp:align>
                </wp:positionH>
                <wp:positionV relativeFrom="paragraph">
                  <wp:posOffset>174625</wp:posOffset>
                </wp:positionV>
                <wp:extent cx="6262370" cy="223837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2238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06E3A" w14:textId="333AEE32" w:rsidR="00C1267A" w:rsidRPr="00BA71DE" w:rsidRDefault="00752A5E" w:rsidP="006A7F4E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0C525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1.</w:t>
                            </w:r>
                            <w:r w:rsidR="00A05B4C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C1267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ผู้ลงนามในแบบตอ</w:t>
                            </w:r>
                            <w:r w:rsidR="001E1B97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บ</w:t>
                            </w:r>
                            <w:r w:rsidR="00C1267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รับการประชุม</w:t>
                            </w:r>
                            <w:r w:rsidR="00C1267A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คณะทำงาน</w:t>
                            </w:r>
                            <w:r w:rsidR="001E1B97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</w:t>
                            </w:r>
                            <w:r w:rsidR="00C1267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คือ บุคคลที่เป็นคณะทำงานฯ ตามคำสั่งแต่งตั้งฯ เท่านั้น</w:t>
                            </w:r>
                            <w:r w:rsidR="00BA71DE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br/>
                            </w:r>
                            <w:r w:rsidR="00C23225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ยกเว้นกรณีที่คณะทำงานตามคำสั่งแต่งตั้ง</w:t>
                            </w:r>
                            <w:r w:rsidR="00FD3FB2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บุคคล</w:t>
                            </w:r>
                            <w:r w:rsidR="00C23225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นั้น</w:t>
                            </w:r>
                            <w:r w:rsidR="00FD3FB2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</w:t>
                            </w:r>
                            <w:r w:rsidR="0069650F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มีภารกิจ</w:t>
                            </w:r>
                            <w:r w:rsidR="00C23225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ไปราชการ</w:t>
                            </w:r>
                            <w:r w:rsidR="0052060C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สามารถมอบหมายให้รักษาการ</w:t>
                            </w:r>
                            <w:r w:rsidR="004C775E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ในตำแหน่งนั้</w:t>
                            </w:r>
                            <w:r w:rsidR="00DC2813"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น</w:t>
                            </w:r>
                            <w:r w:rsidR="004C775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</w:t>
                            </w:r>
                            <w:r w:rsidR="007159A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พร้อมแนบคำสั่งรักษา</w:t>
                            </w:r>
                            <w:r w:rsidR="00EA3D95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การในตำแหน่งผู้อำนวยการส่วนอำนวยการ</w:t>
                            </w:r>
                          </w:p>
                          <w:p w14:paraId="2E3E7951" w14:textId="76D0B4D3" w:rsidR="000C525A" w:rsidRPr="00132F52" w:rsidRDefault="00C1267A" w:rsidP="00BA71DE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2.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</w:t>
                            </w:r>
                            <w:r w:rsidR="00740C8C"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โปรดแจ้งรายชื่อผู้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เข้าร่วมประชุม</w:t>
                            </w:r>
                            <w:r w:rsidR="00740C8C"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ไม่เกินหน่วยงานละ </w:t>
                            </w:r>
                            <w:r w:rsidR="00444071"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4</w:t>
                            </w:r>
                            <w:r w:rsidR="00740C8C"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 ท่าน</w:t>
                            </w:r>
                            <w:r w:rsidR="00444071"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ประกอบด้วย คณะทำงานตามคำสั่ง</w:t>
                            </w:r>
                            <w:r w:rsidR="001E1B97"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แต่งตั้ง</w:t>
                            </w:r>
                            <w:r w:rsidR="00444071"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1 ท่าน</w:t>
                            </w:r>
                            <w:r w:rsidR="00BA71DE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  <w:br/>
                            </w:r>
                            <w:r w:rsidR="00444071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และเจ้าหน้าที่ที่</w:t>
                            </w:r>
                            <w:r w:rsidR="00444071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เกี่ยวข้องกับการจัดทำข้อมูล</w:t>
                            </w:r>
                            <w:r w:rsidR="00444071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 ไม่เกินหน่วยงานละ 3 ท่าน</w:t>
                            </w:r>
                          </w:p>
                          <w:p w14:paraId="598EA9E7" w14:textId="37461B74" w:rsidR="00752A5E" w:rsidRPr="00132F52" w:rsidRDefault="000C525A" w:rsidP="00EF77A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486D46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</w:t>
                            </w:r>
                            <w:r w:rsidR="00752A5E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="000A79C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1FF0C64C" w14:textId="4C2C97B7" w:rsidR="004754FB" w:rsidRPr="004754FB" w:rsidRDefault="00752A5E" w:rsidP="00EF77A9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</w:t>
                            </w:r>
                            <w:proofErr w:type="spellStart"/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พัส</w:t>
                            </w:r>
                            <w:proofErr w:type="spellEnd"/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วี ไตรยะพาน</w:t>
                            </w:r>
                            <w:proofErr w:type="spellStart"/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ิช</w:t>
                            </w:r>
                            <w:proofErr w:type="spellEnd"/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 นักวิชาการป่าไม้ปฏิบัติการ </w:t>
                            </w:r>
                            <w:r w:rsidR="004754FB"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</w:t>
                            </w:r>
                            <w:proofErr w:type="spellStart"/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ัญญา</w:t>
                            </w:r>
                            <w:proofErr w:type="spellEnd"/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="004754FB"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p w14:paraId="72F427D9" w14:textId="2C4E5237" w:rsidR="004754FB" w:rsidRPr="004754FB" w:rsidRDefault="004754FB" w:rsidP="00EF77A9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6A7F4E"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="006A7F4E" w:rsidRPr="006A7F4E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="006A7F4E"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76D0469A" w14:textId="4F2095D6" w:rsidR="000A79CF" w:rsidRDefault="004754FB" w:rsidP="00EF77A9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486D46" w:rsidRPr="004754FB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4</w:t>
                            </w:r>
                            <w:r w:rsidR="00752A5E" w:rsidRPr="004754FB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="000A79C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752A5E"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ท่านสามารถดาวน์โหลดได้ตั้งแต่วัน</w:t>
                            </w:r>
                            <w:r w:rsidR="0009642C" w:rsidRPr="004754FB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อังคาร</w:t>
                            </w:r>
                            <w:r w:rsidR="00752A5E"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ที่</w:t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="006A7F4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กันย</w:t>
                            </w:r>
                            <w:r w:rsidR="000C525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ายน</w:t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256</w:t>
                            </w:r>
                            <w:r w:rsidR="006A7F4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  <w:p w14:paraId="367AF076" w14:textId="1874C7E6" w:rsidR="00752A5E" w:rsidRPr="00132F52" w:rsidRDefault="000A79CF" w:rsidP="00EF77A9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เวลา 1</w:t>
                            </w:r>
                            <w:r w:rsidR="004754FB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</w:t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</w:t>
                            </w:r>
                            <w:r w:rsidR="00CE6349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0</w:t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0 น. เป็นต้นไป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3D01F" id="กล่องข้อความ 2" o:spid="_x0000_s1027" type="#_x0000_t202" style="position:absolute;left:0;text-align:left;margin-left:441.9pt;margin-top:13.75pt;width:493.1pt;height:176.25pt;z-index:-251556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" filled="f" stroked="f">
                <v:textbox>
                  <w:txbxContent>
                    <w:p w14:paraId="7FA06E3A" w14:textId="333AEE32" w:rsidR="00C1267A" w:rsidRPr="00BA71DE" w:rsidRDefault="00752A5E" w:rsidP="006A7F4E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0C525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1.</w:t>
                      </w:r>
                      <w:r w:rsidR="00A05B4C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C1267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ผู้ลงนามในแบบตอ</w:t>
                      </w:r>
                      <w:r w:rsidR="001E1B97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บ</w:t>
                      </w:r>
                      <w:r w:rsidR="00C1267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รับการประชุม</w:t>
                      </w:r>
                      <w:r w:rsidR="00C1267A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คณะทำงาน</w:t>
                      </w:r>
                      <w:r w:rsidR="001E1B97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</w:t>
                      </w:r>
                      <w:r w:rsidR="00C1267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คือ บุคคลที่เป็นคณะทำงานฯ ตามคำสั่งแต่งตั้งฯ เท่านั้น</w:t>
                      </w:r>
                      <w:r w:rsidR="00BA71DE">
                        <w:rPr>
                          <w:rFonts w:ascii="TH SarabunIT๙" w:hAnsi="TH SarabunIT๙" w:cs="TH SarabunIT๙"/>
                          <w:sz w:val="28"/>
                        </w:rPr>
                        <w:br/>
                      </w:r>
                      <w:r w:rsidR="00C23225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ยกเว้นกรณีที่คณะทำงานตามคำสั่งแต่งตั้ง</w:t>
                      </w:r>
                      <w:r w:rsidR="00FD3FB2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บุคคล</w:t>
                      </w:r>
                      <w:r w:rsidR="00C23225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นั้น</w:t>
                      </w:r>
                      <w:r w:rsidR="00FD3FB2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</w:t>
                      </w:r>
                      <w:r w:rsidR="0069650F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มีภารกิจ</w:t>
                      </w:r>
                      <w:r w:rsidR="00C23225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ไปราชการ</w:t>
                      </w:r>
                      <w:r w:rsidR="0052060C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สามารถมอบหมายให้รักษาการ</w:t>
                      </w:r>
                      <w:r w:rsidR="004C775E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ในตำแหน่งนั้</w:t>
                      </w:r>
                      <w:r w:rsidR="00DC2813"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น</w:t>
                      </w:r>
                      <w:r w:rsidR="004C775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</w:t>
                      </w:r>
                      <w:r w:rsidR="007159A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พร้อมแนบคำสั่งรักษา</w:t>
                      </w:r>
                      <w:r w:rsidR="00EA3D95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การในตำแหน่งผู้อำนวยการส่วนอำนวยการ</w:t>
                      </w:r>
                    </w:p>
                    <w:p w14:paraId="2E3E7951" w14:textId="76D0B4D3" w:rsidR="000C525A" w:rsidRPr="00132F52" w:rsidRDefault="00C1267A" w:rsidP="00BA71DE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2.</w:t>
                      </w: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cs/>
                        </w:rPr>
                        <w:t xml:space="preserve"> </w:t>
                      </w:r>
                      <w:r w:rsidR="00740C8C"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โปรดแจ้งรายชื่อผู้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เข้าร่วมประชุม</w:t>
                      </w:r>
                      <w:r w:rsidR="00740C8C"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ไม่เกินหน่วยงานละ </w:t>
                      </w:r>
                      <w:r w:rsidR="00444071"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4</w:t>
                      </w:r>
                      <w:r w:rsidR="00740C8C"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 ท่าน</w:t>
                      </w:r>
                      <w:r w:rsidR="00444071"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ประกอบด้วย คณะทำงานตามคำสั่ง</w:t>
                      </w:r>
                      <w:r w:rsidR="001E1B97"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แต่งตั้ง</w:t>
                      </w:r>
                      <w:r w:rsidR="00444071"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1 ท่าน</w:t>
                      </w:r>
                      <w:r w:rsidR="00BA71DE"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  <w:br/>
                      </w:r>
                      <w:r w:rsidR="00444071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และเจ้าหน้าที่ที่</w:t>
                      </w:r>
                      <w:r w:rsidR="00444071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เกี่ยวข้องกับการจัดทำข้อมูล</w:t>
                      </w:r>
                      <w:r w:rsidR="00444071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 ไม่เกินหน่วยงานละ 3 ท่าน</w:t>
                      </w:r>
                    </w:p>
                    <w:p w14:paraId="598EA9E7" w14:textId="37461B74" w:rsidR="00752A5E" w:rsidRPr="00132F52" w:rsidRDefault="000C525A" w:rsidP="00EF77A9">
                      <w:pPr>
                        <w:tabs>
                          <w:tab w:val="left" w:pos="993"/>
                        </w:tabs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486D46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</w:t>
                      </w:r>
                      <w:r w:rsidR="00752A5E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="000A79C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1FF0C64C" w14:textId="4C2C97B7" w:rsidR="004754FB" w:rsidRPr="004754FB" w:rsidRDefault="00752A5E" w:rsidP="00EF77A9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</w:t>
                      </w:r>
                      <w:proofErr w:type="spellStart"/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พัส</w:t>
                      </w:r>
                      <w:proofErr w:type="spellEnd"/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วี ไตรยะพาน</w:t>
                      </w:r>
                      <w:proofErr w:type="spellStart"/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ิช</w:t>
                      </w:r>
                      <w:proofErr w:type="spellEnd"/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 นักวิชาการป่าไม้ปฏิบัติการ </w:t>
                      </w:r>
                      <w:r w:rsidR="004754FB"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</w:t>
                      </w:r>
                      <w:proofErr w:type="spellStart"/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="004754FB"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="004754FB"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p w14:paraId="72F427D9" w14:textId="2C4E5237" w:rsidR="004754FB" w:rsidRPr="004754FB" w:rsidRDefault="004754FB" w:rsidP="00EF77A9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6A7F4E"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="006A7F4E" w:rsidRPr="006A7F4E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="006A7F4E"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76D0469A" w14:textId="4F2095D6" w:rsidR="000A79CF" w:rsidRDefault="004754FB" w:rsidP="00EF77A9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486D46" w:rsidRPr="004754FB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4</w:t>
                      </w:r>
                      <w:r w:rsidR="00752A5E" w:rsidRPr="004754FB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="000A79C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752A5E"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ท่านสามารถดาวน์โหลดได้ตั้งแต่วัน</w:t>
                      </w:r>
                      <w:r w:rsidR="0009642C" w:rsidRPr="004754FB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อังคาร</w:t>
                      </w:r>
                      <w:r w:rsidR="00752A5E"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ที่</w:t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="006A7F4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กันย</w:t>
                      </w:r>
                      <w:r w:rsidR="000C525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ายน</w:t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256</w:t>
                      </w:r>
                      <w:r w:rsidR="006A7F4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  <w:p w14:paraId="367AF076" w14:textId="1874C7E6" w:rsidR="00752A5E" w:rsidRPr="00132F52" w:rsidRDefault="000A79CF" w:rsidP="00EF77A9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เวลา 1</w:t>
                      </w:r>
                      <w:r w:rsidR="004754FB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</w:t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</w:t>
                      </w:r>
                      <w:r w:rsidR="00CE6349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0</w:t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0 น. เป็นต้นไป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52A5E" w:rsidRPr="00A711B2">
        <w:rPr>
          <w:rFonts w:ascii="TH SarabunIT๙" w:hAnsi="TH SarabunIT๙" w:cs="TH SarabunIT๙"/>
          <w:b/>
          <w:bCs/>
          <w:sz w:val="28"/>
          <w:cs/>
        </w:rPr>
        <w:t>ภายในวัน</w:t>
      </w:r>
      <w:r>
        <w:rPr>
          <w:rFonts w:ascii="TH SarabunIT๙" w:hAnsi="TH SarabunIT๙" w:cs="TH SarabunIT๙" w:hint="cs"/>
          <w:b/>
          <w:bCs/>
          <w:sz w:val="28"/>
          <w:cs/>
        </w:rPr>
        <w:t>จันทร์</w:t>
      </w:r>
      <w:r w:rsidR="00752A5E" w:rsidRPr="00A711B2">
        <w:rPr>
          <w:rFonts w:ascii="TH SarabunIT๙" w:hAnsi="TH SarabunIT๙" w:cs="TH SarabunIT๙"/>
          <w:b/>
          <w:bCs/>
          <w:sz w:val="28"/>
          <w:cs/>
        </w:rPr>
        <w:t xml:space="preserve">ที่ </w:t>
      </w:r>
      <w:r w:rsidR="006A7F4E">
        <w:rPr>
          <w:rFonts w:ascii="TH SarabunIT๙" w:hAnsi="TH SarabunIT๙" w:cs="TH SarabunIT๙" w:hint="cs"/>
          <w:b/>
          <w:bCs/>
          <w:sz w:val="28"/>
          <w:cs/>
        </w:rPr>
        <w:t>1</w:t>
      </w:r>
      <w:r w:rsidR="00752A5E" w:rsidRPr="00A711B2">
        <w:rPr>
          <w:rFonts w:ascii="TH SarabunIT๙" w:hAnsi="TH SarabunIT๙" w:cs="TH SarabunIT๙"/>
          <w:b/>
          <w:bCs/>
          <w:sz w:val="28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28"/>
          <w:cs/>
        </w:rPr>
        <w:t>กันย</w:t>
      </w:r>
      <w:r w:rsidR="000C525A" w:rsidRPr="00A711B2">
        <w:rPr>
          <w:rFonts w:ascii="TH SarabunIT๙" w:hAnsi="TH SarabunIT๙" w:cs="TH SarabunIT๙"/>
          <w:b/>
          <w:bCs/>
          <w:sz w:val="28"/>
          <w:cs/>
        </w:rPr>
        <w:t>ายน</w:t>
      </w:r>
      <w:r w:rsidR="00752A5E" w:rsidRPr="00A711B2">
        <w:rPr>
          <w:rFonts w:ascii="TH SarabunIT๙" w:hAnsi="TH SarabunIT๙" w:cs="TH SarabunIT๙"/>
          <w:b/>
          <w:bCs/>
          <w:sz w:val="28"/>
          <w:cs/>
        </w:rPr>
        <w:t xml:space="preserve"> 256</w:t>
      </w:r>
      <w:r w:rsidR="006A7F4E">
        <w:rPr>
          <w:rFonts w:ascii="TH SarabunIT๙" w:hAnsi="TH SarabunIT๙" w:cs="TH SarabunIT๙" w:hint="cs"/>
          <w:b/>
          <w:bCs/>
          <w:sz w:val="28"/>
          <w:cs/>
        </w:rPr>
        <w:t>8</w:t>
      </w:r>
    </w:p>
    <w:p w14:paraId="570758CB" w14:textId="75FEA89D" w:rsidR="00752A5E" w:rsidRPr="001213E6" w:rsidRDefault="00752A5E" w:rsidP="009D28BF">
      <w:pPr>
        <w:tabs>
          <w:tab w:val="left" w:pos="540"/>
        </w:tabs>
        <w:ind w:right="-425" w:firstLine="284"/>
        <w:rPr>
          <w:rFonts w:ascii="TH SarabunIT๙" w:hAnsi="TH SarabunIT๙" w:cs="TH SarabunIT๙"/>
          <w:sz w:val="32"/>
          <w:szCs w:val="32"/>
        </w:rPr>
      </w:pPr>
    </w:p>
    <w:p w14:paraId="4FE637E4" w14:textId="77777777" w:rsidR="00752A5E" w:rsidRPr="00834806" w:rsidRDefault="00752A5E" w:rsidP="00752A5E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p w14:paraId="0B4EDFF1" w14:textId="0524918A" w:rsidR="00D4428A" w:rsidRPr="00834806" w:rsidRDefault="00D4428A" w:rsidP="00752A5E">
      <w:pPr>
        <w:tabs>
          <w:tab w:val="left" w:pos="540"/>
        </w:tabs>
        <w:ind w:right="3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D4428A" w:rsidRPr="00834806" w:rsidSect="00132F52">
      <w:pgSz w:w="11906" w:h="16838"/>
      <w:pgMar w:top="851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0ECF5" w14:textId="77777777" w:rsidR="00BB490B" w:rsidRDefault="00BB490B" w:rsidP="008B2D6B">
      <w:r>
        <w:separator/>
      </w:r>
    </w:p>
  </w:endnote>
  <w:endnote w:type="continuationSeparator" w:id="0">
    <w:p w14:paraId="2ED38BD4" w14:textId="77777777" w:rsidR="00BB490B" w:rsidRDefault="00BB490B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AD82E" w14:textId="77777777" w:rsidR="00BB490B" w:rsidRDefault="00BB490B" w:rsidP="008B2D6B">
      <w:r>
        <w:separator/>
      </w:r>
    </w:p>
  </w:footnote>
  <w:footnote w:type="continuationSeparator" w:id="0">
    <w:p w14:paraId="53BF0A5B" w14:textId="77777777" w:rsidR="00BB490B" w:rsidRDefault="00BB490B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3622721"/>
    <w:multiLevelType w:val="hybridMultilevel"/>
    <w:tmpl w:val="3BA22B26"/>
    <w:lvl w:ilvl="0" w:tplc="0809000F">
      <w:start w:val="1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14BA4"/>
    <w:rsid w:val="00033514"/>
    <w:rsid w:val="000349BE"/>
    <w:rsid w:val="000420FC"/>
    <w:rsid w:val="00046788"/>
    <w:rsid w:val="00060B1B"/>
    <w:rsid w:val="00060DD0"/>
    <w:rsid w:val="0007339B"/>
    <w:rsid w:val="00084407"/>
    <w:rsid w:val="0009642C"/>
    <w:rsid w:val="0009753B"/>
    <w:rsid w:val="000A1527"/>
    <w:rsid w:val="000A3A90"/>
    <w:rsid w:val="000A7540"/>
    <w:rsid w:val="000A79CF"/>
    <w:rsid w:val="000B69D7"/>
    <w:rsid w:val="000B76A1"/>
    <w:rsid w:val="000C525A"/>
    <w:rsid w:val="000D3C7C"/>
    <w:rsid w:val="000E3EAF"/>
    <w:rsid w:val="000E71A1"/>
    <w:rsid w:val="001058EF"/>
    <w:rsid w:val="001155CA"/>
    <w:rsid w:val="001213E6"/>
    <w:rsid w:val="00121CA6"/>
    <w:rsid w:val="00123AF7"/>
    <w:rsid w:val="00132F52"/>
    <w:rsid w:val="00142C1C"/>
    <w:rsid w:val="00165186"/>
    <w:rsid w:val="00166931"/>
    <w:rsid w:val="00171EFA"/>
    <w:rsid w:val="00172025"/>
    <w:rsid w:val="001825FE"/>
    <w:rsid w:val="00185672"/>
    <w:rsid w:val="00190AF3"/>
    <w:rsid w:val="001946B2"/>
    <w:rsid w:val="001A03B7"/>
    <w:rsid w:val="001A0647"/>
    <w:rsid w:val="001A675F"/>
    <w:rsid w:val="001B4E1D"/>
    <w:rsid w:val="001C6C37"/>
    <w:rsid w:val="001D2CFC"/>
    <w:rsid w:val="001E1B97"/>
    <w:rsid w:val="002019D6"/>
    <w:rsid w:val="00223C30"/>
    <w:rsid w:val="00227DD5"/>
    <w:rsid w:val="0023066D"/>
    <w:rsid w:val="00263046"/>
    <w:rsid w:val="002667CE"/>
    <w:rsid w:val="00270F64"/>
    <w:rsid w:val="00280B98"/>
    <w:rsid w:val="00284359"/>
    <w:rsid w:val="0028670F"/>
    <w:rsid w:val="002914E9"/>
    <w:rsid w:val="002B08E9"/>
    <w:rsid w:val="002B0D37"/>
    <w:rsid w:val="002D0854"/>
    <w:rsid w:val="002D4E7C"/>
    <w:rsid w:val="002D73DB"/>
    <w:rsid w:val="002E2476"/>
    <w:rsid w:val="002E5C2D"/>
    <w:rsid w:val="002F77D4"/>
    <w:rsid w:val="00305EBD"/>
    <w:rsid w:val="00312736"/>
    <w:rsid w:val="0034229B"/>
    <w:rsid w:val="003476E4"/>
    <w:rsid w:val="00362832"/>
    <w:rsid w:val="0037227A"/>
    <w:rsid w:val="00374BEB"/>
    <w:rsid w:val="00383657"/>
    <w:rsid w:val="00385E31"/>
    <w:rsid w:val="003D26A6"/>
    <w:rsid w:val="003D382C"/>
    <w:rsid w:val="003D3CB6"/>
    <w:rsid w:val="003D60C1"/>
    <w:rsid w:val="003E19AD"/>
    <w:rsid w:val="003E428B"/>
    <w:rsid w:val="003E6C84"/>
    <w:rsid w:val="00404D25"/>
    <w:rsid w:val="004126A8"/>
    <w:rsid w:val="00412FAA"/>
    <w:rsid w:val="00413C22"/>
    <w:rsid w:val="00431CF7"/>
    <w:rsid w:val="00444071"/>
    <w:rsid w:val="004505E9"/>
    <w:rsid w:val="00472688"/>
    <w:rsid w:val="004754FB"/>
    <w:rsid w:val="0048029F"/>
    <w:rsid w:val="00480FC1"/>
    <w:rsid w:val="00486D46"/>
    <w:rsid w:val="00492973"/>
    <w:rsid w:val="004C775E"/>
    <w:rsid w:val="004E2B91"/>
    <w:rsid w:val="004E3CCA"/>
    <w:rsid w:val="004F324B"/>
    <w:rsid w:val="004F3883"/>
    <w:rsid w:val="005136BB"/>
    <w:rsid w:val="00516947"/>
    <w:rsid w:val="0052060C"/>
    <w:rsid w:val="005251BC"/>
    <w:rsid w:val="00527EF9"/>
    <w:rsid w:val="00530A06"/>
    <w:rsid w:val="00532124"/>
    <w:rsid w:val="00532D3D"/>
    <w:rsid w:val="00533CCC"/>
    <w:rsid w:val="00576269"/>
    <w:rsid w:val="005826F6"/>
    <w:rsid w:val="005925C4"/>
    <w:rsid w:val="005A33F0"/>
    <w:rsid w:val="005B1178"/>
    <w:rsid w:val="005B1F2A"/>
    <w:rsid w:val="005C477B"/>
    <w:rsid w:val="005D15F8"/>
    <w:rsid w:val="005F3D40"/>
    <w:rsid w:val="00613947"/>
    <w:rsid w:val="00617F0E"/>
    <w:rsid w:val="006216A1"/>
    <w:rsid w:val="0064423B"/>
    <w:rsid w:val="006562A6"/>
    <w:rsid w:val="00656902"/>
    <w:rsid w:val="00663670"/>
    <w:rsid w:val="00677160"/>
    <w:rsid w:val="00694033"/>
    <w:rsid w:val="0069650F"/>
    <w:rsid w:val="006A2A0B"/>
    <w:rsid w:val="006A5282"/>
    <w:rsid w:val="006A7F4E"/>
    <w:rsid w:val="006D2E7E"/>
    <w:rsid w:val="006D4DB2"/>
    <w:rsid w:val="006F2CAD"/>
    <w:rsid w:val="006F3476"/>
    <w:rsid w:val="006F49B1"/>
    <w:rsid w:val="007016AC"/>
    <w:rsid w:val="007147A1"/>
    <w:rsid w:val="007159AF"/>
    <w:rsid w:val="007165DB"/>
    <w:rsid w:val="00731DDE"/>
    <w:rsid w:val="00740C8C"/>
    <w:rsid w:val="00752A5E"/>
    <w:rsid w:val="007614BF"/>
    <w:rsid w:val="00791CA5"/>
    <w:rsid w:val="007936D4"/>
    <w:rsid w:val="00795691"/>
    <w:rsid w:val="007B12C9"/>
    <w:rsid w:val="007B1E92"/>
    <w:rsid w:val="007D26A7"/>
    <w:rsid w:val="007D3336"/>
    <w:rsid w:val="007E1911"/>
    <w:rsid w:val="007E3DD7"/>
    <w:rsid w:val="007E7C95"/>
    <w:rsid w:val="007F041C"/>
    <w:rsid w:val="007F6405"/>
    <w:rsid w:val="007F66BE"/>
    <w:rsid w:val="008124CB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559EE"/>
    <w:rsid w:val="0086328C"/>
    <w:rsid w:val="008B2D6B"/>
    <w:rsid w:val="008E6E20"/>
    <w:rsid w:val="008F3D5A"/>
    <w:rsid w:val="008F4C46"/>
    <w:rsid w:val="009002D0"/>
    <w:rsid w:val="00904E8C"/>
    <w:rsid w:val="00905A53"/>
    <w:rsid w:val="00912A30"/>
    <w:rsid w:val="009179CB"/>
    <w:rsid w:val="00926B99"/>
    <w:rsid w:val="00927B25"/>
    <w:rsid w:val="00951D9F"/>
    <w:rsid w:val="00954C69"/>
    <w:rsid w:val="00960DDD"/>
    <w:rsid w:val="009753AC"/>
    <w:rsid w:val="009813DF"/>
    <w:rsid w:val="00981C5D"/>
    <w:rsid w:val="00983C54"/>
    <w:rsid w:val="00992DE0"/>
    <w:rsid w:val="0099381F"/>
    <w:rsid w:val="00995695"/>
    <w:rsid w:val="009A0154"/>
    <w:rsid w:val="009C7423"/>
    <w:rsid w:val="009D28BF"/>
    <w:rsid w:val="009D47F8"/>
    <w:rsid w:val="00A05105"/>
    <w:rsid w:val="00A05B4C"/>
    <w:rsid w:val="00A26517"/>
    <w:rsid w:val="00A33480"/>
    <w:rsid w:val="00A37905"/>
    <w:rsid w:val="00A5264D"/>
    <w:rsid w:val="00A711B2"/>
    <w:rsid w:val="00AA363E"/>
    <w:rsid w:val="00AB159E"/>
    <w:rsid w:val="00AB44F1"/>
    <w:rsid w:val="00AE2295"/>
    <w:rsid w:val="00AE46A2"/>
    <w:rsid w:val="00AE5E42"/>
    <w:rsid w:val="00AF37B3"/>
    <w:rsid w:val="00B02813"/>
    <w:rsid w:val="00B1387A"/>
    <w:rsid w:val="00B202DC"/>
    <w:rsid w:val="00B42C2B"/>
    <w:rsid w:val="00B467F7"/>
    <w:rsid w:val="00B763C5"/>
    <w:rsid w:val="00B87C6F"/>
    <w:rsid w:val="00B95766"/>
    <w:rsid w:val="00BA71DE"/>
    <w:rsid w:val="00BB490B"/>
    <w:rsid w:val="00BC2FA4"/>
    <w:rsid w:val="00BC4D29"/>
    <w:rsid w:val="00BD135C"/>
    <w:rsid w:val="00BD4F0F"/>
    <w:rsid w:val="00BD7D89"/>
    <w:rsid w:val="00BE0936"/>
    <w:rsid w:val="00BE21E4"/>
    <w:rsid w:val="00BE2ADD"/>
    <w:rsid w:val="00BF2169"/>
    <w:rsid w:val="00BF5FD3"/>
    <w:rsid w:val="00C0002D"/>
    <w:rsid w:val="00C1267A"/>
    <w:rsid w:val="00C127D5"/>
    <w:rsid w:val="00C23225"/>
    <w:rsid w:val="00C24CB0"/>
    <w:rsid w:val="00C40F39"/>
    <w:rsid w:val="00C459CA"/>
    <w:rsid w:val="00C4719A"/>
    <w:rsid w:val="00C56A04"/>
    <w:rsid w:val="00C579EF"/>
    <w:rsid w:val="00C739E9"/>
    <w:rsid w:val="00C87382"/>
    <w:rsid w:val="00CA602E"/>
    <w:rsid w:val="00CB5F2B"/>
    <w:rsid w:val="00CC0B99"/>
    <w:rsid w:val="00CD2313"/>
    <w:rsid w:val="00CD25D6"/>
    <w:rsid w:val="00CD4AD6"/>
    <w:rsid w:val="00CE2B61"/>
    <w:rsid w:val="00CE6349"/>
    <w:rsid w:val="00CF0DA4"/>
    <w:rsid w:val="00CF6EBD"/>
    <w:rsid w:val="00CF7DE4"/>
    <w:rsid w:val="00D02A63"/>
    <w:rsid w:val="00D1227D"/>
    <w:rsid w:val="00D30B37"/>
    <w:rsid w:val="00D33880"/>
    <w:rsid w:val="00D4122C"/>
    <w:rsid w:val="00D412A1"/>
    <w:rsid w:val="00D4428A"/>
    <w:rsid w:val="00D6230E"/>
    <w:rsid w:val="00D75140"/>
    <w:rsid w:val="00D7770C"/>
    <w:rsid w:val="00D91BCD"/>
    <w:rsid w:val="00DC2813"/>
    <w:rsid w:val="00DC62A7"/>
    <w:rsid w:val="00DD059E"/>
    <w:rsid w:val="00E039B1"/>
    <w:rsid w:val="00E15114"/>
    <w:rsid w:val="00E24152"/>
    <w:rsid w:val="00E509E6"/>
    <w:rsid w:val="00E619D3"/>
    <w:rsid w:val="00E672D5"/>
    <w:rsid w:val="00E70897"/>
    <w:rsid w:val="00E737FD"/>
    <w:rsid w:val="00E93703"/>
    <w:rsid w:val="00E96927"/>
    <w:rsid w:val="00E96974"/>
    <w:rsid w:val="00EA3D95"/>
    <w:rsid w:val="00EA6B97"/>
    <w:rsid w:val="00EB7948"/>
    <w:rsid w:val="00EF77A9"/>
    <w:rsid w:val="00F05623"/>
    <w:rsid w:val="00F333A5"/>
    <w:rsid w:val="00F50AC2"/>
    <w:rsid w:val="00F50D97"/>
    <w:rsid w:val="00F6084C"/>
    <w:rsid w:val="00F60DCA"/>
    <w:rsid w:val="00F652B9"/>
    <w:rsid w:val="00F84F23"/>
    <w:rsid w:val="00F85493"/>
    <w:rsid w:val="00F86A5D"/>
    <w:rsid w:val="00F9001D"/>
    <w:rsid w:val="00F97482"/>
    <w:rsid w:val="00FA23F4"/>
    <w:rsid w:val="00FD27A6"/>
    <w:rsid w:val="00FD3FB2"/>
    <w:rsid w:val="00FE1875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3</cp:revision>
  <cp:lastPrinted>2024-08-20T00:17:00Z</cp:lastPrinted>
  <dcterms:created xsi:type="dcterms:W3CDTF">2025-08-14T04:06:00Z</dcterms:created>
  <dcterms:modified xsi:type="dcterms:W3CDTF">2025-08-20T06:59:00Z</dcterms:modified>
</cp:coreProperties>
</file>